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8216"/>
      </w:tblGrid>
      <w:tr w:rsidR="00B826EB" w14:paraId="2A02077C" w14:textId="77777777" w:rsidTr="006F15D8">
        <w:tc>
          <w:tcPr>
            <w:tcW w:w="10196" w:type="dxa"/>
            <w:gridSpan w:val="2"/>
            <w:shd w:val="clear" w:color="auto" w:fill="DEEAF6" w:themeFill="accent5" w:themeFillTint="33"/>
            <w:vAlign w:val="center"/>
          </w:tcPr>
          <w:p w14:paraId="59AF028F" w14:textId="683A3CA9" w:rsidR="00B826EB" w:rsidRDefault="00B826EB" w:rsidP="00B826EB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PODACI O KORISNIKU</w:t>
            </w:r>
          </w:p>
        </w:tc>
      </w:tr>
      <w:tr w:rsidR="00B826EB" w14:paraId="25C2E3F5" w14:textId="77777777" w:rsidTr="00B826EB">
        <w:tc>
          <w:tcPr>
            <w:tcW w:w="1980" w:type="dxa"/>
            <w:vAlign w:val="center"/>
          </w:tcPr>
          <w:p w14:paraId="2AE5EA3A" w14:textId="44B59898" w:rsidR="00B826EB" w:rsidRDefault="00B826EB" w:rsidP="00B826EB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Naziv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preduzeća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>:</w:t>
            </w:r>
          </w:p>
        </w:tc>
        <w:tc>
          <w:tcPr>
            <w:tcW w:w="8216" w:type="dxa"/>
            <w:vAlign w:val="center"/>
          </w:tcPr>
          <w:p w14:paraId="5157862A" w14:textId="272CA9D5" w:rsidR="00B826EB" w:rsidRDefault="00B826EB" w:rsidP="00B826EB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</w:p>
        </w:tc>
      </w:tr>
      <w:tr w:rsidR="00B826EB" w14:paraId="579460B6" w14:textId="77777777" w:rsidTr="00B826EB">
        <w:tc>
          <w:tcPr>
            <w:tcW w:w="1980" w:type="dxa"/>
            <w:vAlign w:val="center"/>
          </w:tcPr>
          <w:p w14:paraId="40AFFAA8" w14:textId="38132739" w:rsidR="00B826EB" w:rsidRDefault="00B826EB" w:rsidP="00B826EB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 xml:space="preserve">Ime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prezime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kontakt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osobe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>:</w:t>
            </w:r>
          </w:p>
        </w:tc>
        <w:tc>
          <w:tcPr>
            <w:tcW w:w="8216" w:type="dxa"/>
            <w:vAlign w:val="center"/>
          </w:tcPr>
          <w:p w14:paraId="3A2FD1E7" w14:textId="77777777" w:rsidR="00B826EB" w:rsidRDefault="00B826EB" w:rsidP="00B826EB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</w:p>
        </w:tc>
      </w:tr>
      <w:tr w:rsidR="00B826EB" w14:paraId="0C880929" w14:textId="77777777" w:rsidTr="00B826EB">
        <w:tc>
          <w:tcPr>
            <w:tcW w:w="1980" w:type="dxa"/>
            <w:vAlign w:val="center"/>
          </w:tcPr>
          <w:p w14:paraId="2BFF246D" w14:textId="51D47505" w:rsidR="00B826EB" w:rsidRDefault="00B826EB" w:rsidP="00B826EB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JMBG/PIB</w:t>
            </w:r>
          </w:p>
        </w:tc>
        <w:tc>
          <w:tcPr>
            <w:tcW w:w="8216" w:type="dxa"/>
            <w:vAlign w:val="center"/>
          </w:tcPr>
          <w:p w14:paraId="762535A6" w14:textId="77777777" w:rsidR="00B826EB" w:rsidRDefault="00B826EB" w:rsidP="00B826EB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</w:p>
        </w:tc>
      </w:tr>
      <w:tr w:rsidR="00B826EB" w14:paraId="384F24BC" w14:textId="77777777" w:rsidTr="00B826EB">
        <w:tc>
          <w:tcPr>
            <w:tcW w:w="1980" w:type="dxa"/>
            <w:vAlign w:val="center"/>
          </w:tcPr>
          <w:p w14:paraId="5056818E" w14:textId="4F41163D" w:rsidR="00B826EB" w:rsidRDefault="00B826EB" w:rsidP="00B826EB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Adresa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>:</w:t>
            </w:r>
          </w:p>
        </w:tc>
        <w:tc>
          <w:tcPr>
            <w:tcW w:w="8216" w:type="dxa"/>
            <w:vAlign w:val="center"/>
          </w:tcPr>
          <w:p w14:paraId="21B5035F" w14:textId="77777777" w:rsidR="00B826EB" w:rsidRDefault="00B826EB" w:rsidP="00B826EB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</w:p>
        </w:tc>
      </w:tr>
      <w:tr w:rsidR="00B826EB" w14:paraId="7DD74445" w14:textId="77777777" w:rsidTr="00B826EB">
        <w:tc>
          <w:tcPr>
            <w:tcW w:w="1980" w:type="dxa"/>
            <w:vAlign w:val="center"/>
          </w:tcPr>
          <w:p w14:paraId="4236CBBD" w14:textId="4662FDA2" w:rsidR="00B826EB" w:rsidRDefault="00B826EB" w:rsidP="00B826EB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Telefon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>:</w:t>
            </w:r>
          </w:p>
        </w:tc>
        <w:tc>
          <w:tcPr>
            <w:tcW w:w="8216" w:type="dxa"/>
            <w:vAlign w:val="center"/>
          </w:tcPr>
          <w:p w14:paraId="4B32FB15" w14:textId="77777777" w:rsidR="00B826EB" w:rsidRDefault="00B826EB" w:rsidP="00B826EB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</w:p>
        </w:tc>
      </w:tr>
      <w:tr w:rsidR="00B826EB" w14:paraId="7F275647" w14:textId="77777777" w:rsidTr="00B826EB">
        <w:tc>
          <w:tcPr>
            <w:tcW w:w="1980" w:type="dxa"/>
            <w:vAlign w:val="center"/>
          </w:tcPr>
          <w:p w14:paraId="32CEC0F0" w14:textId="2325D8C8" w:rsidR="00B826EB" w:rsidRDefault="00B826EB" w:rsidP="00B826EB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E-mail:</w:t>
            </w:r>
          </w:p>
        </w:tc>
        <w:tc>
          <w:tcPr>
            <w:tcW w:w="8216" w:type="dxa"/>
            <w:vAlign w:val="center"/>
          </w:tcPr>
          <w:p w14:paraId="40CC7813" w14:textId="77777777" w:rsidR="00B826EB" w:rsidRDefault="00B826EB" w:rsidP="00B826EB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</w:p>
        </w:tc>
      </w:tr>
    </w:tbl>
    <w:p w14:paraId="7CB915B6" w14:textId="77777777" w:rsidR="00CF4306" w:rsidRDefault="00CF4306" w:rsidP="00CF4306">
      <w:pPr>
        <w:spacing w:after="57"/>
        <w:jc w:val="both"/>
        <w:rPr>
          <w:rFonts w:ascii="Arial" w:eastAsia="Arial" w:hAnsi="Arial" w:cs="Arial"/>
          <w:szCs w:val="24"/>
          <w:lang w:val="en-US"/>
        </w:rPr>
      </w:pPr>
    </w:p>
    <w:tbl>
      <w:tblPr>
        <w:tblStyle w:val="TableGrid"/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567"/>
        <w:gridCol w:w="2409"/>
        <w:gridCol w:w="567"/>
        <w:gridCol w:w="426"/>
        <w:gridCol w:w="2976"/>
      </w:tblGrid>
      <w:tr w:rsidR="00B826EB" w14:paraId="0DB647B0" w14:textId="77777777" w:rsidTr="006F15D8">
        <w:tc>
          <w:tcPr>
            <w:tcW w:w="10201" w:type="dxa"/>
            <w:gridSpan w:val="7"/>
            <w:shd w:val="clear" w:color="auto" w:fill="DEEAF6" w:themeFill="accent5" w:themeFillTint="33"/>
            <w:vAlign w:val="center"/>
          </w:tcPr>
          <w:p w14:paraId="2BF26916" w14:textId="2A87423E" w:rsidR="00B826EB" w:rsidRDefault="00B826EB" w:rsidP="00B826EB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PODACI O UZORKU</w:t>
            </w:r>
          </w:p>
        </w:tc>
      </w:tr>
      <w:tr w:rsidR="0010356C" w14:paraId="3FF59B99" w14:textId="77777777" w:rsidTr="0010356C">
        <w:tc>
          <w:tcPr>
            <w:tcW w:w="421" w:type="dxa"/>
            <w:tcBorders>
              <w:bottom w:val="single" w:sz="4" w:space="0" w:color="auto"/>
              <w:right w:val="nil"/>
            </w:tcBorders>
            <w:vAlign w:val="center"/>
          </w:tcPr>
          <w:p w14:paraId="1C2B1195" w14:textId="71FF73AF" w:rsidR="0010356C" w:rsidRDefault="0010356C" w:rsidP="0010356C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E4E28" w14:textId="7976B187" w:rsidR="0010356C" w:rsidRDefault="0010356C" w:rsidP="0010356C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Zahtevano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uzorkovanje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923E1" w14:textId="77777777" w:rsidR="0010356C" w:rsidRDefault="006C0649" w:rsidP="0010356C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6386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6C" w:rsidRPr="00145E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82564A" w14:textId="77777777" w:rsidR="0010356C" w:rsidRDefault="0010356C" w:rsidP="0010356C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DA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352FC6" w14:textId="77777777" w:rsidR="0010356C" w:rsidRDefault="006C0649" w:rsidP="0010356C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35538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6C" w:rsidRPr="00145E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67F12" w14:textId="77777777" w:rsidR="0010356C" w:rsidRDefault="0010356C" w:rsidP="0010356C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NE</w:t>
            </w:r>
          </w:p>
        </w:tc>
      </w:tr>
      <w:tr w:rsidR="00E01F70" w14:paraId="0AAEE090" w14:textId="564155E5" w:rsidTr="0010356C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FFC418" w14:textId="214CADE3" w:rsidR="00E01F70" w:rsidRPr="00B826EB" w:rsidRDefault="00E01F70" w:rsidP="00E01F70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D8A564" w14:textId="4FF93749" w:rsidR="00E01F70" w:rsidRDefault="00E01F70" w:rsidP="00E01F70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Uzorak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dostavio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korisnik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12AE1F" w14:textId="1C9377BD" w:rsidR="00E01F70" w:rsidRDefault="006C0649" w:rsidP="00C34ABB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sdt>
              <w:sdtPr>
                <w:rPr>
                  <w:rFonts w:cstheme="minorHAnsi"/>
                  <w:szCs w:val="24"/>
                </w:rPr>
                <w:id w:val="144789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70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01F70" w:rsidRPr="00CF00A7">
              <w:rPr>
                <w:sz w:val="22"/>
              </w:rPr>
              <w:t xml:space="preserve"> </w:t>
            </w:r>
            <w:r w:rsidR="00C34ABB">
              <w:rPr>
                <w:sz w:val="22"/>
              </w:rPr>
              <w:t>Lično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892270" w14:textId="7F99DD6E" w:rsidR="00E01F70" w:rsidRDefault="006C0649" w:rsidP="00C34AB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Arial" w:hAnsi="Arial" w:cs="Arial"/>
                <w:szCs w:val="24"/>
                <w:lang w:val="en-US"/>
              </w:rPr>
            </w:pPr>
            <w:sdt>
              <w:sdtPr>
                <w:rPr>
                  <w:rFonts w:cstheme="minorHAnsi"/>
                  <w:szCs w:val="24"/>
                </w:rPr>
                <w:id w:val="-189997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70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01F70" w:rsidRPr="00CF00A7">
              <w:rPr>
                <w:sz w:val="22"/>
              </w:rPr>
              <w:t xml:space="preserve"> </w:t>
            </w:r>
            <w:r w:rsidR="00C34ABB">
              <w:rPr>
                <w:sz w:val="22"/>
              </w:rPr>
              <w:t>Poštom</w:t>
            </w:r>
          </w:p>
        </w:tc>
      </w:tr>
      <w:tr w:rsidR="00E01F70" w14:paraId="2B6C150A" w14:textId="77777777" w:rsidTr="0010356C">
        <w:trPr>
          <w:trHeight w:val="340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E4BFD7F" w14:textId="77777777" w:rsidR="00E01F70" w:rsidRDefault="00E01F70" w:rsidP="00E01F70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8FD7A" w14:textId="77777777" w:rsidR="00E01F70" w:rsidRDefault="00E01F70" w:rsidP="00E01F70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22757" w14:textId="1C7B1482" w:rsidR="00E01F70" w:rsidRDefault="00E01F70" w:rsidP="00C34ABB">
            <w:pPr>
              <w:widowControl/>
              <w:autoSpaceDE/>
              <w:autoSpaceDN/>
              <w:adjustRightInd/>
              <w:spacing w:after="160" w:line="259" w:lineRule="auto"/>
              <w:rPr>
                <w:rFonts w:cstheme="minorHAnsi"/>
                <w:szCs w:val="24"/>
              </w:rPr>
            </w:pPr>
            <w:r w:rsidRPr="00E01F70">
              <w:rPr>
                <w:rFonts w:ascii="Segoe UI Symbol" w:hAnsi="Segoe UI Symbol" w:cs="Segoe UI Symbol"/>
                <w:szCs w:val="24"/>
              </w:rPr>
              <w:t>☐</w:t>
            </w:r>
            <w:r w:rsidR="00C34ABB">
              <w:rPr>
                <w:rFonts w:cstheme="minorHAnsi"/>
                <w:szCs w:val="24"/>
              </w:rPr>
              <w:t xml:space="preserve"> Drugo </w:t>
            </w:r>
            <w:r w:rsidRPr="00E01F70">
              <w:rPr>
                <w:rFonts w:ascii="Calibri" w:hAnsi="Calibri" w:cs="Calibri"/>
                <w:szCs w:val="24"/>
              </w:rPr>
              <w:t>–</w:t>
            </w:r>
          </w:p>
        </w:tc>
      </w:tr>
      <w:tr w:rsidR="00E01F70" w14:paraId="6CAD34C0" w14:textId="77777777" w:rsidTr="0010356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E9AD2E" w14:textId="4FBD0AA9" w:rsidR="00E01F70" w:rsidRDefault="00E01F70" w:rsidP="00E01F70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A5B8BF" w14:textId="5D75116F" w:rsidR="00E01F70" w:rsidRDefault="00E01F70" w:rsidP="00E01F70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Odricanje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odgovornosti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slučaju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dostavljenih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uzoraka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informacija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od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korisnika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>:</w:t>
            </w:r>
          </w:p>
        </w:tc>
      </w:tr>
      <w:tr w:rsidR="00E01F70" w14:paraId="2291D46D" w14:textId="77777777" w:rsidTr="0010356C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CDA0E3" w14:textId="224ED1DC" w:rsidR="00E01F70" w:rsidRDefault="00E01F70" w:rsidP="00E01F70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9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5D84F" w14:textId="77777777" w:rsidR="00E01F70" w:rsidRDefault="00E01F70" w:rsidP="00E01F70">
            <w:pPr>
              <w:pStyle w:val="ListParagraph"/>
              <w:numPr>
                <w:ilvl w:val="0"/>
                <w:numId w:val="8"/>
              </w:numPr>
              <w:spacing w:after="57"/>
              <w:ind w:left="39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 xml:space="preserve">CIM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nije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odgovoran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tačnost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informacija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dobijenih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od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korisnika</w:t>
            </w:r>
            <w:proofErr w:type="spellEnd"/>
          </w:p>
          <w:p w14:paraId="7A364C33" w14:textId="77777777" w:rsidR="00E01F70" w:rsidRDefault="00E01F70" w:rsidP="00E01F70">
            <w:pPr>
              <w:pStyle w:val="ListParagraph"/>
              <w:numPr>
                <w:ilvl w:val="0"/>
                <w:numId w:val="8"/>
              </w:numPr>
              <w:spacing w:after="57"/>
              <w:ind w:left="397"/>
              <w:rPr>
                <w:rFonts w:ascii="Arial" w:eastAsia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Dobijeni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rezultati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ispitivanja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mogu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primeniti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na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uzorak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onakav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kakav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primljen</w:t>
            </w:r>
            <w:proofErr w:type="spellEnd"/>
          </w:p>
          <w:p w14:paraId="6D5ADA8F" w14:textId="77777777" w:rsidR="00E01F70" w:rsidRDefault="00E01F70" w:rsidP="00E01F70">
            <w:pPr>
              <w:pStyle w:val="ListParagraph"/>
              <w:numPr>
                <w:ilvl w:val="0"/>
                <w:numId w:val="8"/>
              </w:numPr>
              <w:spacing w:after="57"/>
              <w:ind w:left="39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 xml:space="preserve">CIM se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odriče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odgovornosti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poreklo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uzorka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pripremu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način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uzorkovanja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uslove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transporta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čuvanja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uzoraka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dostavljanja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na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ispitivanje</w:t>
            </w:r>
            <w:proofErr w:type="spellEnd"/>
          </w:p>
          <w:p w14:paraId="2AA1F71D" w14:textId="1533E14F" w:rsidR="00E01F70" w:rsidRPr="00B826EB" w:rsidRDefault="00E01F70" w:rsidP="00E01F70">
            <w:pPr>
              <w:pStyle w:val="ListParagraph"/>
              <w:numPr>
                <w:ilvl w:val="0"/>
                <w:numId w:val="8"/>
              </w:numPr>
              <w:spacing w:after="57"/>
              <w:ind w:left="397"/>
              <w:rPr>
                <w:rFonts w:ascii="Arial" w:eastAsia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Nesigurnost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merenja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koja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potiče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od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uzorkovanja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nije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uključena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proširenu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mernu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nesigurnost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koja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je data u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Izveštaju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ispitivanju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opciono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ako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zahteva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>).</w:t>
            </w:r>
          </w:p>
        </w:tc>
      </w:tr>
      <w:tr w:rsidR="00E01F70" w14:paraId="60558AF4" w14:textId="77777777" w:rsidTr="0010356C">
        <w:tc>
          <w:tcPr>
            <w:tcW w:w="421" w:type="dxa"/>
            <w:tcBorders>
              <w:top w:val="single" w:sz="4" w:space="0" w:color="auto"/>
              <w:right w:val="nil"/>
            </w:tcBorders>
            <w:vAlign w:val="center"/>
          </w:tcPr>
          <w:p w14:paraId="4F8F189D" w14:textId="2486B414" w:rsidR="00E01F70" w:rsidRDefault="00E01F70" w:rsidP="00E01F70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C7B501B" w14:textId="5EB71E02" w:rsidR="00E01F70" w:rsidRDefault="00E01F70" w:rsidP="00E01F70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Uzorke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vratiti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korisniku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DEFA71" w14:textId="32BFCB0F" w:rsidR="00E01F70" w:rsidRDefault="006C0649" w:rsidP="00E01F70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10056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24" w:rsidRPr="00145E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C16FC9" w14:textId="367D3998" w:rsidR="00E01F70" w:rsidRDefault="00E01F70" w:rsidP="00E01F70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DA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DDD872" w14:textId="4F8D6511" w:rsidR="00E01F70" w:rsidRDefault="006C0649" w:rsidP="00E01F70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9615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24" w:rsidRPr="00145E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single" w:sz="4" w:space="0" w:color="auto"/>
              <w:left w:val="nil"/>
            </w:tcBorders>
            <w:vAlign w:val="center"/>
          </w:tcPr>
          <w:p w14:paraId="3FB00FA9" w14:textId="238105A7" w:rsidR="00E01F70" w:rsidRDefault="00E01F70" w:rsidP="00E01F70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NE</w:t>
            </w:r>
          </w:p>
        </w:tc>
      </w:tr>
    </w:tbl>
    <w:p w14:paraId="02574648" w14:textId="77777777" w:rsidR="00145E42" w:rsidRDefault="00145E42" w:rsidP="00CF4306">
      <w:pPr>
        <w:spacing w:after="57"/>
        <w:jc w:val="both"/>
        <w:rPr>
          <w:rFonts w:ascii="Arial" w:eastAsia="Arial" w:hAnsi="Arial" w:cs="Arial"/>
          <w:szCs w:val="24"/>
          <w:lang w:val="en-US"/>
        </w:rPr>
      </w:pPr>
    </w:p>
    <w:tbl>
      <w:tblPr>
        <w:tblStyle w:val="TableGrid"/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689"/>
        <w:gridCol w:w="3265"/>
        <w:gridCol w:w="2976"/>
      </w:tblGrid>
      <w:tr w:rsidR="00DC0110" w14:paraId="0F466776" w14:textId="77777777" w:rsidTr="006F15D8">
        <w:tc>
          <w:tcPr>
            <w:tcW w:w="10201" w:type="dxa"/>
            <w:gridSpan w:val="4"/>
            <w:shd w:val="clear" w:color="auto" w:fill="DEEAF6" w:themeFill="accent5" w:themeFillTint="33"/>
          </w:tcPr>
          <w:p w14:paraId="163BCD79" w14:textId="1AFBDECE" w:rsidR="00DC0110" w:rsidRDefault="00DC0110" w:rsidP="00DC0110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ZAHTEVAN OBIM ISPITIVANJA SA METODAMA ISPITIVANJA</w:t>
            </w:r>
          </w:p>
        </w:tc>
      </w:tr>
      <w:tr w:rsidR="00C34ABB" w:rsidRPr="00145E42" w14:paraId="19493B46" w14:textId="77777777" w:rsidTr="006F15D8">
        <w:trPr>
          <w:trHeight w:val="56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8928534" w14:textId="57E5C8A6" w:rsidR="00C34ABB" w:rsidRPr="00C34ABB" w:rsidRDefault="00C34ABB" w:rsidP="006F15D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45E42">
              <w:rPr>
                <w:rFonts w:ascii="Arial" w:hAnsi="Arial" w:cs="Arial"/>
                <w:b/>
                <w:bCs/>
                <w:sz w:val="22"/>
              </w:rPr>
              <w:t>Tehnička klasa</w:t>
            </w:r>
          </w:p>
        </w:tc>
        <w:tc>
          <w:tcPr>
            <w:tcW w:w="2689" w:type="dxa"/>
            <w:vAlign w:val="center"/>
          </w:tcPr>
          <w:p w14:paraId="1FDACB0B" w14:textId="6078CA04" w:rsidR="00C34ABB" w:rsidRPr="00C34ABB" w:rsidRDefault="00C34ABB" w:rsidP="006F15D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Vrsta ispitivanja</w:t>
            </w:r>
          </w:p>
        </w:tc>
        <w:tc>
          <w:tcPr>
            <w:tcW w:w="3265" w:type="dxa"/>
            <w:vAlign w:val="center"/>
          </w:tcPr>
          <w:p w14:paraId="1546F12D" w14:textId="6C6F3A42" w:rsidR="00C34ABB" w:rsidRPr="00145E42" w:rsidRDefault="00C34ABB" w:rsidP="006F15D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vertAlign w:val="superscript"/>
              </w:rPr>
            </w:pPr>
            <w:r w:rsidRPr="00145E42">
              <w:rPr>
                <w:rFonts w:ascii="Arial" w:hAnsi="Arial" w:cs="Arial"/>
                <w:b/>
                <w:bCs/>
                <w:sz w:val="22"/>
              </w:rPr>
              <w:t xml:space="preserve">Standardi za akreditovane metode </w:t>
            </w:r>
            <w:r w:rsidRPr="00145E42">
              <w:rPr>
                <w:rFonts w:ascii="Arial" w:hAnsi="Arial" w:cs="Arial"/>
                <w:b/>
                <w:bCs/>
                <w:sz w:val="22"/>
                <w:vertAlign w:val="superscript"/>
              </w:rPr>
              <w:t>1)</w:t>
            </w:r>
          </w:p>
        </w:tc>
        <w:tc>
          <w:tcPr>
            <w:tcW w:w="2976" w:type="dxa"/>
            <w:vAlign w:val="center"/>
          </w:tcPr>
          <w:p w14:paraId="3A20D99D" w14:textId="32972B91" w:rsidR="00C34ABB" w:rsidRPr="00C34ABB" w:rsidRDefault="00C34ABB" w:rsidP="006F15D8">
            <w:pPr>
              <w:jc w:val="center"/>
              <w:rPr>
                <w:rFonts w:ascii="Arial" w:hAnsi="Arial" w:cs="Arial"/>
                <w:b/>
                <w:bCs/>
                <w:sz w:val="22"/>
                <w:vertAlign w:val="superscript"/>
              </w:rPr>
            </w:pPr>
            <w:r w:rsidRPr="00145E42">
              <w:rPr>
                <w:rFonts w:ascii="Arial" w:hAnsi="Arial" w:cs="Arial"/>
                <w:b/>
                <w:bCs/>
                <w:sz w:val="22"/>
              </w:rPr>
              <w:t xml:space="preserve">Drugi standardi </w:t>
            </w:r>
            <w:r w:rsidRPr="00145E42">
              <w:rPr>
                <w:rFonts w:ascii="Arial" w:hAnsi="Arial" w:cs="Arial"/>
                <w:b/>
                <w:bCs/>
                <w:sz w:val="22"/>
                <w:vertAlign w:val="superscript"/>
              </w:rPr>
              <w:t>2)</w:t>
            </w:r>
          </w:p>
        </w:tc>
      </w:tr>
      <w:tr w:rsidR="00C34ABB" w:rsidRPr="00145E42" w14:paraId="45088576" w14:textId="77777777" w:rsidTr="006F15D8">
        <w:trPr>
          <w:trHeight w:val="56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AF5563E" w14:textId="26ABCA23" w:rsidR="00C34ABB" w:rsidRPr="00145E42" w:rsidRDefault="00C34ABB" w:rsidP="006F15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89" w:type="dxa"/>
            <w:vAlign w:val="center"/>
          </w:tcPr>
          <w:p w14:paraId="4F8B47BE" w14:textId="2A2D4B3A" w:rsidR="00C34ABB" w:rsidRPr="00145E42" w:rsidRDefault="00C34ABB" w:rsidP="006F15D8">
            <w:pPr>
              <w:ind w:left="275" w:hanging="275"/>
              <w:jc w:val="center"/>
              <w:rPr>
                <w:rFonts w:ascii="Arial" w:hAnsi="Arial" w:cs="Arial"/>
                <w:sz w:val="22"/>
                <w:vertAlign w:val="superscript"/>
              </w:rPr>
            </w:pPr>
          </w:p>
        </w:tc>
        <w:tc>
          <w:tcPr>
            <w:tcW w:w="3265" w:type="dxa"/>
            <w:vAlign w:val="center"/>
          </w:tcPr>
          <w:p w14:paraId="2D4C255B" w14:textId="1F4B634D" w:rsidR="00C34ABB" w:rsidRPr="00145E42" w:rsidRDefault="00C34ABB" w:rsidP="006F15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5D41EC06" w14:textId="77777777" w:rsidR="00C34ABB" w:rsidRPr="00145E42" w:rsidRDefault="00C34ABB" w:rsidP="006F15D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34ABB" w:rsidRPr="00145E42" w14:paraId="61050AD6" w14:textId="77777777" w:rsidTr="006F15D8">
        <w:trPr>
          <w:trHeight w:val="56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66F464C" w14:textId="77777777" w:rsidR="00C34ABB" w:rsidRPr="00145E42" w:rsidRDefault="00C34ABB" w:rsidP="006F15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89" w:type="dxa"/>
            <w:vAlign w:val="center"/>
          </w:tcPr>
          <w:p w14:paraId="55E8B09E" w14:textId="77777777" w:rsidR="00C34ABB" w:rsidRPr="00145E42" w:rsidRDefault="00C34ABB" w:rsidP="006F15D8">
            <w:pPr>
              <w:ind w:left="275" w:hanging="275"/>
              <w:jc w:val="center"/>
              <w:rPr>
                <w:rFonts w:ascii="Arial" w:hAnsi="Arial" w:cs="Arial"/>
                <w:sz w:val="22"/>
                <w:vertAlign w:val="superscript"/>
              </w:rPr>
            </w:pPr>
          </w:p>
        </w:tc>
        <w:tc>
          <w:tcPr>
            <w:tcW w:w="3265" w:type="dxa"/>
            <w:vAlign w:val="center"/>
          </w:tcPr>
          <w:p w14:paraId="5ACC8386" w14:textId="77777777" w:rsidR="00C34ABB" w:rsidRPr="00145E42" w:rsidRDefault="00C34ABB" w:rsidP="006F15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2DE9B9F" w14:textId="77777777" w:rsidR="00C34ABB" w:rsidRPr="00145E42" w:rsidRDefault="00C34ABB" w:rsidP="006F15D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34ABB" w:rsidRPr="00145E42" w14:paraId="370AFD84" w14:textId="77777777" w:rsidTr="006F15D8">
        <w:trPr>
          <w:trHeight w:val="56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9F0ED8A" w14:textId="77777777" w:rsidR="00C34ABB" w:rsidRPr="00145E42" w:rsidRDefault="00C34ABB" w:rsidP="006F15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89" w:type="dxa"/>
            <w:vAlign w:val="center"/>
          </w:tcPr>
          <w:p w14:paraId="7AD5853F" w14:textId="77777777" w:rsidR="00C34ABB" w:rsidRPr="00145E42" w:rsidRDefault="00C34ABB" w:rsidP="006F15D8">
            <w:pPr>
              <w:ind w:left="275" w:hanging="275"/>
              <w:jc w:val="center"/>
              <w:rPr>
                <w:rFonts w:ascii="Arial" w:hAnsi="Arial" w:cs="Arial"/>
                <w:sz w:val="22"/>
                <w:vertAlign w:val="superscript"/>
              </w:rPr>
            </w:pPr>
          </w:p>
        </w:tc>
        <w:tc>
          <w:tcPr>
            <w:tcW w:w="3265" w:type="dxa"/>
            <w:vAlign w:val="center"/>
          </w:tcPr>
          <w:p w14:paraId="6C65B1FA" w14:textId="77777777" w:rsidR="00C34ABB" w:rsidRPr="00145E42" w:rsidRDefault="00C34ABB" w:rsidP="006F15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1469B9D6" w14:textId="77777777" w:rsidR="00C34ABB" w:rsidRPr="00145E42" w:rsidRDefault="00C34ABB" w:rsidP="006F15D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34ABB" w:rsidRPr="00145E42" w14:paraId="7D2858CD" w14:textId="77777777" w:rsidTr="006F15D8">
        <w:trPr>
          <w:trHeight w:val="56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22A319AF" w14:textId="77777777" w:rsidR="00C34ABB" w:rsidRPr="00145E42" w:rsidRDefault="00C34ABB" w:rsidP="006F15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89" w:type="dxa"/>
            <w:vAlign w:val="center"/>
          </w:tcPr>
          <w:p w14:paraId="661D0618" w14:textId="77777777" w:rsidR="00C34ABB" w:rsidRPr="00145E42" w:rsidRDefault="00C34ABB" w:rsidP="006F15D8">
            <w:pPr>
              <w:ind w:left="275" w:hanging="275"/>
              <w:jc w:val="center"/>
              <w:rPr>
                <w:rFonts w:ascii="Arial" w:hAnsi="Arial" w:cs="Arial"/>
                <w:sz w:val="22"/>
                <w:vertAlign w:val="superscript"/>
              </w:rPr>
            </w:pPr>
          </w:p>
        </w:tc>
        <w:tc>
          <w:tcPr>
            <w:tcW w:w="3265" w:type="dxa"/>
            <w:vAlign w:val="center"/>
          </w:tcPr>
          <w:p w14:paraId="027FB76A" w14:textId="77777777" w:rsidR="00C34ABB" w:rsidRPr="00145E42" w:rsidRDefault="00C34ABB" w:rsidP="006F15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8AC182C" w14:textId="77777777" w:rsidR="00C34ABB" w:rsidRPr="00145E42" w:rsidRDefault="00C34ABB" w:rsidP="006F15D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34ABB" w:rsidRPr="00145E42" w14:paraId="569009CC" w14:textId="77777777" w:rsidTr="006F15D8">
        <w:trPr>
          <w:trHeight w:val="56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224B10E7" w14:textId="77777777" w:rsidR="00C34ABB" w:rsidRPr="00145E42" w:rsidRDefault="00C34ABB" w:rsidP="006F15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89" w:type="dxa"/>
            <w:vAlign w:val="center"/>
          </w:tcPr>
          <w:p w14:paraId="34D42CEF" w14:textId="77777777" w:rsidR="00C34ABB" w:rsidRPr="00145E42" w:rsidRDefault="00C34ABB" w:rsidP="006F15D8">
            <w:pPr>
              <w:ind w:left="275" w:hanging="275"/>
              <w:jc w:val="center"/>
              <w:rPr>
                <w:rFonts w:ascii="Arial" w:hAnsi="Arial" w:cs="Arial"/>
                <w:sz w:val="22"/>
                <w:vertAlign w:val="superscript"/>
              </w:rPr>
            </w:pPr>
          </w:p>
        </w:tc>
        <w:tc>
          <w:tcPr>
            <w:tcW w:w="3265" w:type="dxa"/>
            <w:vAlign w:val="center"/>
          </w:tcPr>
          <w:p w14:paraId="4ACC9D72" w14:textId="77777777" w:rsidR="00C34ABB" w:rsidRPr="00145E42" w:rsidRDefault="00C34ABB" w:rsidP="006F15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26C10957" w14:textId="77777777" w:rsidR="00C34ABB" w:rsidRPr="00145E42" w:rsidRDefault="00C34ABB" w:rsidP="006F15D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34ABB" w:rsidRPr="00145E42" w14:paraId="7FE15900" w14:textId="77777777" w:rsidTr="006F15D8">
        <w:trPr>
          <w:trHeight w:val="56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A0952" w14:textId="2E3625C3" w:rsidR="00C34ABB" w:rsidRPr="00145E42" w:rsidRDefault="00C34ABB" w:rsidP="006F15D8">
            <w:pPr>
              <w:tabs>
                <w:tab w:val="left" w:pos="256"/>
              </w:tabs>
              <w:ind w:left="255" w:hanging="255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89" w:type="dxa"/>
            <w:vAlign w:val="center"/>
          </w:tcPr>
          <w:p w14:paraId="224BC9BD" w14:textId="0371577E" w:rsidR="00C34ABB" w:rsidRPr="00145E42" w:rsidRDefault="00C34ABB" w:rsidP="006F15D8">
            <w:pPr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3265" w:type="dxa"/>
            <w:vAlign w:val="center"/>
          </w:tcPr>
          <w:p w14:paraId="50871866" w14:textId="277660EE" w:rsidR="00C34ABB" w:rsidRPr="00145E42" w:rsidRDefault="00C34ABB" w:rsidP="006F15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69BFD87E" w14:textId="77777777" w:rsidR="00C34ABB" w:rsidRPr="00145E42" w:rsidRDefault="00C34ABB" w:rsidP="006F15D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C0110" w:rsidRPr="00145E42" w14:paraId="0AB2D313" w14:textId="77777777" w:rsidTr="00DC0110">
        <w:trPr>
          <w:trHeight w:val="340"/>
        </w:trPr>
        <w:tc>
          <w:tcPr>
            <w:tcW w:w="10201" w:type="dxa"/>
            <w:gridSpan w:val="4"/>
          </w:tcPr>
          <w:p w14:paraId="2B83489D" w14:textId="77777777" w:rsidR="00DC0110" w:rsidRPr="00145E42" w:rsidRDefault="00DC0110" w:rsidP="00DC01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1" w:hanging="251"/>
              <w:rPr>
                <w:rFonts w:ascii="Arial" w:hAnsi="Arial" w:cs="Arial"/>
                <w:sz w:val="16"/>
                <w:szCs w:val="14"/>
              </w:rPr>
            </w:pPr>
            <w:r w:rsidRPr="00145E42">
              <w:rPr>
                <w:rFonts w:ascii="Arial" w:hAnsi="Arial" w:cs="Arial"/>
                <w:sz w:val="16"/>
                <w:szCs w:val="14"/>
              </w:rPr>
              <w:t>Izdaje se izveštaj o ispitivanju sa znakom ATS-a.</w:t>
            </w:r>
          </w:p>
          <w:p w14:paraId="07E581D7" w14:textId="398E1A51" w:rsidR="00DC0110" w:rsidRPr="00C34ABB" w:rsidRDefault="00DC0110" w:rsidP="00C34A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1" w:hanging="251"/>
              <w:rPr>
                <w:rFonts w:ascii="Arial" w:hAnsi="Arial" w:cs="Arial"/>
                <w:szCs w:val="20"/>
              </w:rPr>
            </w:pPr>
            <w:r w:rsidRPr="00145E42">
              <w:rPr>
                <w:rFonts w:ascii="Arial" w:hAnsi="Arial" w:cs="Arial"/>
                <w:sz w:val="16"/>
                <w:szCs w:val="14"/>
              </w:rPr>
              <w:t>Izdaje se izveštaj o ispitivanju sa znakom ATS-a samo ako se pored drugog navedenog standarda vrši najmanje jedno ispitivanje prema akreditovanim metodama, u suprotnom se izdaje bez znaka ATS-a.</w:t>
            </w:r>
          </w:p>
        </w:tc>
      </w:tr>
    </w:tbl>
    <w:p w14:paraId="18F6F38F" w14:textId="2E7C7D8E" w:rsidR="00DC0110" w:rsidRDefault="00DC0110" w:rsidP="00DC0110">
      <w:pPr>
        <w:jc w:val="both"/>
        <w:rPr>
          <w:rFonts w:ascii="Calibri" w:hAnsi="Calibri" w:cs="Segoe UI Symbol"/>
          <w:sz w:val="22"/>
        </w:rPr>
      </w:pPr>
    </w:p>
    <w:tbl>
      <w:tblPr>
        <w:tblStyle w:val="TableGrid"/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1"/>
      </w:tblGrid>
      <w:tr w:rsidR="009A33B1" w:rsidRPr="009A33B1" w14:paraId="69437F20" w14:textId="77777777" w:rsidTr="006F15D8">
        <w:trPr>
          <w:trHeight w:val="340"/>
        </w:trPr>
        <w:tc>
          <w:tcPr>
            <w:tcW w:w="10201" w:type="dxa"/>
            <w:shd w:val="clear" w:color="auto" w:fill="DEEAF6" w:themeFill="accent5" w:themeFillTint="33"/>
          </w:tcPr>
          <w:p w14:paraId="5DA6F64B" w14:textId="587FD091" w:rsidR="009A33B1" w:rsidRPr="009A33B1" w:rsidRDefault="009A33B1" w:rsidP="009A33B1">
            <w:pPr>
              <w:jc w:val="center"/>
              <w:rPr>
                <w:rFonts w:ascii="Arial" w:hAnsi="Arial" w:cs="Arial"/>
                <w:szCs w:val="24"/>
              </w:rPr>
            </w:pPr>
            <w:r w:rsidRPr="009A33B1">
              <w:rPr>
                <w:rFonts w:ascii="Arial" w:hAnsi="Arial" w:cs="Arial"/>
                <w:szCs w:val="24"/>
              </w:rPr>
              <w:lastRenderedPageBreak/>
              <w:t>IZJAVA O SAGLASNOSTI  ZA EKSTERNO NABAVLJENU USLUGU ISPITIVANJA</w:t>
            </w:r>
          </w:p>
        </w:tc>
      </w:tr>
      <w:tr w:rsidR="009A33B1" w:rsidRPr="009A33B1" w14:paraId="208B0612" w14:textId="77777777" w:rsidTr="00BB664E">
        <w:trPr>
          <w:trHeight w:val="340"/>
        </w:trPr>
        <w:tc>
          <w:tcPr>
            <w:tcW w:w="10201" w:type="dxa"/>
          </w:tcPr>
          <w:p w14:paraId="23AC3571" w14:textId="5449E1D8" w:rsidR="009A33B1" w:rsidRPr="009A33B1" w:rsidRDefault="009A33B1" w:rsidP="009A33B1">
            <w:pPr>
              <w:jc w:val="center"/>
              <w:rPr>
                <w:rFonts w:ascii="Arial" w:hAnsi="Arial" w:cs="Arial"/>
                <w:szCs w:val="24"/>
              </w:rPr>
            </w:pPr>
            <w:r w:rsidRPr="009A33B1">
              <w:rPr>
                <w:rFonts w:ascii="Arial" w:hAnsi="Arial" w:cs="Arial"/>
                <w:szCs w:val="24"/>
              </w:rPr>
              <w:t>(</w:t>
            </w:r>
            <w:r w:rsidRPr="009A33B1">
              <w:rPr>
                <w:rFonts w:ascii="Arial" w:hAnsi="Arial" w:cs="Arial"/>
                <w:i/>
                <w:szCs w:val="24"/>
              </w:rPr>
              <w:t xml:space="preserve">kad je </w:t>
            </w:r>
            <w:proofErr w:type="spellStart"/>
            <w:r w:rsidRPr="009A33B1">
              <w:rPr>
                <w:rFonts w:ascii="Arial" w:hAnsi="Arial" w:cs="Arial"/>
                <w:i/>
                <w:szCs w:val="24"/>
              </w:rPr>
              <w:t>primenljivo</w:t>
            </w:r>
            <w:proofErr w:type="spellEnd"/>
            <w:r w:rsidRPr="009A33B1">
              <w:rPr>
                <w:rFonts w:ascii="Arial" w:hAnsi="Arial" w:cs="Arial"/>
                <w:szCs w:val="24"/>
              </w:rPr>
              <w:t>):</w:t>
            </w:r>
          </w:p>
        </w:tc>
      </w:tr>
      <w:tr w:rsidR="009A33B1" w:rsidRPr="009A33B1" w14:paraId="475692B6" w14:textId="77777777" w:rsidTr="00BB664E">
        <w:trPr>
          <w:trHeight w:val="340"/>
        </w:trPr>
        <w:tc>
          <w:tcPr>
            <w:tcW w:w="10201" w:type="dxa"/>
          </w:tcPr>
          <w:p w14:paraId="66618C77" w14:textId="02E97730" w:rsidR="009A33B1" w:rsidRPr="009A33B1" w:rsidRDefault="009A33B1" w:rsidP="009A33B1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9A33B1">
              <w:rPr>
                <w:rFonts w:ascii="Arial" w:hAnsi="Arial" w:cs="Arial"/>
                <w:szCs w:val="24"/>
              </w:rPr>
              <w:t>Obavešten</w:t>
            </w:r>
            <w:proofErr w:type="spellEnd"/>
            <w:r w:rsidRPr="009A33B1">
              <w:rPr>
                <w:rFonts w:ascii="Arial" w:hAnsi="Arial" w:cs="Arial"/>
                <w:szCs w:val="24"/>
              </w:rPr>
              <w:t xml:space="preserve"> sam i saglasan da se za ispitivanja koja se ne mogu izvršiti u laboratoriji </w:t>
            </w:r>
            <w:r>
              <w:rPr>
                <w:rFonts w:ascii="Arial" w:hAnsi="Arial" w:cs="Arial"/>
                <w:szCs w:val="24"/>
              </w:rPr>
              <w:t xml:space="preserve">CIM-a </w:t>
            </w:r>
            <w:r w:rsidRPr="009A33B1">
              <w:rPr>
                <w:rFonts w:ascii="Arial" w:hAnsi="Arial" w:cs="Arial"/>
                <w:szCs w:val="24"/>
              </w:rPr>
              <w:t xml:space="preserve">izvrše u nekoj od eksterno angažovanih kompetentnih laboratorija, koja ispunjava </w:t>
            </w:r>
            <w:proofErr w:type="spellStart"/>
            <w:r w:rsidRPr="009A33B1">
              <w:rPr>
                <w:rFonts w:ascii="Arial" w:hAnsi="Arial" w:cs="Arial"/>
                <w:szCs w:val="24"/>
              </w:rPr>
              <w:t>zahteve</w:t>
            </w:r>
            <w:proofErr w:type="spellEnd"/>
            <w:r w:rsidRPr="009A33B1">
              <w:rPr>
                <w:rFonts w:ascii="Arial" w:hAnsi="Arial" w:cs="Arial"/>
                <w:szCs w:val="24"/>
              </w:rPr>
              <w:t xml:space="preserve"> važećeg standarda SRPS ISO/IEC 17025, a po izboru </w:t>
            </w:r>
            <w:r>
              <w:rPr>
                <w:rFonts w:ascii="Arial" w:hAnsi="Arial" w:cs="Arial"/>
                <w:szCs w:val="24"/>
              </w:rPr>
              <w:t>CIM-a</w:t>
            </w:r>
            <w:r w:rsidRPr="009A33B1">
              <w:rPr>
                <w:rFonts w:ascii="Arial" w:hAnsi="Arial" w:cs="Arial"/>
                <w:szCs w:val="24"/>
              </w:rPr>
              <w:t xml:space="preserve"> i za čije je rezultate </w:t>
            </w:r>
            <w:r>
              <w:rPr>
                <w:rFonts w:ascii="Arial" w:hAnsi="Arial" w:cs="Arial"/>
                <w:szCs w:val="24"/>
              </w:rPr>
              <w:t>CIM</w:t>
            </w:r>
            <w:r w:rsidRPr="009A33B1">
              <w:rPr>
                <w:rFonts w:ascii="Arial" w:hAnsi="Arial" w:cs="Arial"/>
                <w:szCs w:val="24"/>
              </w:rPr>
              <w:t xml:space="preserve"> odgovor</w:t>
            </w:r>
            <w:r>
              <w:rPr>
                <w:rFonts w:ascii="Arial" w:hAnsi="Arial" w:cs="Arial"/>
                <w:szCs w:val="24"/>
              </w:rPr>
              <w:t>a</w:t>
            </w:r>
            <w:r w:rsidRPr="009A33B1">
              <w:rPr>
                <w:rFonts w:ascii="Arial" w:hAnsi="Arial" w:cs="Arial"/>
                <w:szCs w:val="24"/>
              </w:rPr>
              <w:t>n.</w:t>
            </w:r>
          </w:p>
        </w:tc>
      </w:tr>
    </w:tbl>
    <w:p w14:paraId="744B32A7" w14:textId="77777777" w:rsidR="007F0DF0" w:rsidRDefault="007F0DF0" w:rsidP="00DC0110">
      <w:pPr>
        <w:jc w:val="both"/>
        <w:rPr>
          <w:rFonts w:ascii="Calibri" w:hAnsi="Calibri" w:cs="Segoe UI Symbol"/>
          <w:sz w:val="22"/>
        </w:rPr>
      </w:pPr>
    </w:p>
    <w:tbl>
      <w:tblPr>
        <w:tblStyle w:val="TableGrid"/>
        <w:tblW w:w="0" w:type="auto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8211"/>
      </w:tblGrid>
      <w:tr w:rsidR="00B71206" w:rsidRPr="00145E42" w14:paraId="0F760727" w14:textId="77777777" w:rsidTr="006F15D8">
        <w:tc>
          <w:tcPr>
            <w:tcW w:w="10196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039AB87" w14:textId="0A20A01B" w:rsidR="00B71206" w:rsidRPr="00145E42" w:rsidRDefault="00307231" w:rsidP="00145E4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Cs w:val="24"/>
              </w:rPr>
              <w:t xml:space="preserve">ZAHTEVANA </w:t>
            </w:r>
            <w:r w:rsidR="00B71206" w:rsidRPr="00145E42">
              <w:rPr>
                <w:rFonts w:ascii="Arial" w:hAnsi="Arial" w:cs="Arial"/>
                <w:szCs w:val="24"/>
              </w:rPr>
              <w:t>IZJAVA O USAGLAŠENOSTI</w:t>
            </w:r>
          </w:p>
        </w:tc>
      </w:tr>
      <w:tr w:rsidR="00B71206" w:rsidRPr="00145E42" w14:paraId="3D8B9D2E" w14:textId="77777777" w:rsidTr="006F15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664A9C" w14:textId="1F397C53" w:rsidR="00B71206" w:rsidRPr="00145E42" w:rsidRDefault="006C0649" w:rsidP="00B71206">
            <w:pPr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44851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D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3C5F7" w14:textId="7C44F092" w:rsidR="00B71206" w:rsidRPr="00145E42" w:rsidRDefault="00B71206" w:rsidP="00B7120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5EE16" w14:textId="66C5873D" w:rsidR="00B71206" w:rsidRPr="00EF1DD5" w:rsidRDefault="00B71206" w:rsidP="00B7120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71206" w:rsidRPr="00145E42" w14:paraId="6F0FCC0E" w14:textId="77777777" w:rsidTr="006F15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7CEC6E" w14:textId="61A84CF1" w:rsidR="00B71206" w:rsidRPr="00145E42" w:rsidRDefault="006C0649" w:rsidP="00B71206">
            <w:pPr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85129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24" w:rsidRPr="00145E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872641" w14:textId="7C92D098" w:rsidR="00B71206" w:rsidRDefault="00B71206" w:rsidP="00B7120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D373D6" w14:textId="42E20C72" w:rsidR="00B71206" w:rsidRDefault="00B71206" w:rsidP="00B71206">
            <w:pPr>
              <w:jc w:val="center"/>
              <w:rPr>
                <w:rFonts w:ascii="Arial" w:hAnsi="Arial" w:cs="Arial"/>
                <w:sz w:val="22"/>
              </w:rPr>
            </w:pPr>
            <w:r w:rsidRPr="00EF1DD5">
              <w:rPr>
                <w:rFonts w:ascii="Arial" w:hAnsi="Arial" w:cs="Arial"/>
                <w:b/>
                <w:sz w:val="22"/>
              </w:rPr>
              <w:t>Izjava korisnika o Pravilu odlučivanja</w:t>
            </w:r>
          </w:p>
        </w:tc>
      </w:tr>
      <w:tr w:rsidR="00B71206" w:rsidRPr="00145E42" w14:paraId="7630D2D3" w14:textId="77777777" w:rsidTr="00B7120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9C533A" w14:textId="77777777" w:rsidR="00B71206" w:rsidRPr="00145E42" w:rsidRDefault="00B71206" w:rsidP="00B712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25269" w14:textId="6540F663" w:rsidR="00B71206" w:rsidRPr="00145E42" w:rsidRDefault="00B71206" w:rsidP="00B712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025982" w14:textId="45F26622" w:rsidR="00B71206" w:rsidRPr="00145E42" w:rsidRDefault="00B71206" w:rsidP="00B71206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Obavešteni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smo, upoznati i saglasni sa Pravilom odlučivanja kao i sa načinom </w:t>
            </w:r>
            <w:proofErr w:type="spellStart"/>
            <w:r>
              <w:rPr>
                <w:rFonts w:ascii="Arial" w:hAnsi="Arial" w:cs="Arial"/>
                <w:sz w:val="22"/>
              </w:rPr>
              <w:t>izveštavanja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o rezultatima ispitivanja koja se nalaze na sajtu CIM-a</w:t>
            </w:r>
          </w:p>
        </w:tc>
      </w:tr>
      <w:tr w:rsidR="00B71206" w:rsidRPr="00145E42" w14:paraId="2085ACC6" w14:textId="77777777" w:rsidTr="00B7120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CED882" w14:textId="77777777" w:rsidR="00B71206" w:rsidRPr="00145E42" w:rsidRDefault="00B71206" w:rsidP="00B712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34453" w14:textId="203F488C" w:rsidR="00B71206" w:rsidRPr="00145E42" w:rsidRDefault="00B71206" w:rsidP="00B712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A0D7DA" w14:textId="09153CBD" w:rsidR="00B71206" w:rsidRDefault="00B71206" w:rsidP="00B71206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Zahtevamo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da se </w:t>
            </w:r>
            <w:proofErr w:type="spellStart"/>
            <w:r>
              <w:rPr>
                <w:rFonts w:ascii="Arial" w:hAnsi="Arial" w:cs="Arial"/>
                <w:sz w:val="22"/>
              </w:rPr>
              <w:t>primenjuje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sledeće pravilo odlučivanja:</w:t>
            </w:r>
          </w:p>
        </w:tc>
      </w:tr>
      <w:tr w:rsidR="00B71206" w:rsidRPr="00145E42" w14:paraId="209838BC" w14:textId="77777777" w:rsidTr="00B7120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A53718" w14:textId="77777777" w:rsidR="00B71206" w:rsidRPr="00145E42" w:rsidRDefault="00B71206" w:rsidP="00B712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FDD54" w14:textId="723613DF" w:rsidR="00B71206" w:rsidRPr="00145E42" w:rsidRDefault="00B71206" w:rsidP="00B712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F41F1" w14:textId="4F4C64D5" w:rsidR="00B71206" w:rsidRDefault="006C0649" w:rsidP="00B71206">
            <w:pPr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55743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24" w:rsidRPr="00145E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8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3AB0AB" w14:textId="320C16D2" w:rsidR="00B71206" w:rsidRDefault="00B71206" w:rsidP="00B712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Binarno jednostavno pravilo </w:t>
            </w:r>
            <w:proofErr w:type="spellStart"/>
            <w:r>
              <w:rPr>
                <w:rFonts w:ascii="Arial" w:hAnsi="Arial" w:cs="Arial"/>
                <w:sz w:val="22"/>
              </w:rPr>
              <w:t>podeljenog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rizika bez zaštitnog pojasa</w:t>
            </w:r>
          </w:p>
        </w:tc>
      </w:tr>
      <w:tr w:rsidR="00B71206" w:rsidRPr="00145E42" w14:paraId="77C5D650" w14:textId="77777777" w:rsidTr="00B7120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043370" w14:textId="77777777" w:rsidR="00B71206" w:rsidRPr="00145E42" w:rsidRDefault="00B71206" w:rsidP="00B712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58ACC" w14:textId="500D6C65" w:rsidR="00B71206" w:rsidRPr="00145E42" w:rsidRDefault="00B71206" w:rsidP="00B712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A8554" w14:textId="5E0E40FB" w:rsidR="00B71206" w:rsidRDefault="006C0649" w:rsidP="00B71206">
            <w:pPr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12167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24" w:rsidRPr="00145E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8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99E3D3" w14:textId="7BBBB1E5" w:rsidR="00B71206" w:rsidRDefault="00B71206" w:rsidP="00B712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Binarno pravilo sigurnog prihvatanja sa zaštitnim </w:t>
            </w:r>
            <w:proofErr w:type="spellStart"/>
            <w:r>
              <w:rPr>
                <w:rFonts w:ascii="Arial" w:hAnsi="Arial" w:cs="Arial"/>
                <w:sz w:val="22"/>
              </w:rPr>
              <w:t>pojasom</w:t>
            </w:r>
            <w:proofErr w:type="spellEnd"/>
          </w:p>
        </w:tc>
      </w:tr>
      <w:tr w:rsidR="00B71206" w:rsidRPr="00145E42" w14:paraId="7C293A01" w14:textId="77777777" w:rsidTr="00B7120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966E2C" w14:textId="77777777" w:rsidR="00B71206" w:rsidRPr="00145E42" w:rsidRDefault="00B71206" w:rsidP="00B712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8CF77" w14:textId="1347550C" w:rsidR="00B71206" w:rsidRPr="00145E42" w:rsidRDefault="00B71206" w:rsidP="00B712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BC5F9" w14:textId="23A3253F" w:rsidR="00B71206" w:rsidRDefault="006C0649" w:rsidP="00B71206">
            <w:pPr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94383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24" w:rsidRPr="00145E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8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C6AEB5" w14:textId="54A339EA" w:rsidR="00B71206" w:rsidRDefault="00B71206" w:rsidP="00B712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Binarno pravilo sigurnog odbijanja sa zaštitnim </w:t>
            </w:r>
            <w:proofErr w:type="spellStart"/>
            <w:r>
              <w:rPr>
                <w:rFonts w:ascii="Arial" w:hAnsi="Arial" w:cs="Arial"/>
                <w:sz w:val="22"/>
              </w:rPr>
              <w:t>pojasom</w:t>
            </w:r>
            <w:proofErr w:type="spellEnd"/>
          </w:p>
        </w:tc>
      </w:tr>
      <w:tr w:rsidR="00B71206" w:rsidRPr="00145E42" w14:paraId="5FE7FE1E" w14:textId="77777777" w:rsidTr="00B7120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2F7BF" w14:textId="77777777" w:rsidR="00B71206" w:rsidRPr="00145E42" w:rsidRDefault="00B71206" w:rsidP="00B712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6C84FA" w14:textId="3E41B5A9" w:rsidR="00B71206" w:rsidRPr="00145E42" w:rsidRDefault="00B71206" w:rsidP="00B712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3631C7" w14:textId="0AB0B026" w:rsidR="00B71206" w:rsidRDefault="006C0649" w:rsidP="00B71206">
            <w:pPr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98491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24" w:rsidRPr="00145E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79A9" w14:textId="620CA7CD" w:rsidR="00B71206" w:rsidRDefault="00B71206" w:rsidP="00B712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Ne-binarno pravilo sa zaštitnim </w:t>
            </w:r>
            <w:proofErr w:type="spellStart"/>
            <w:r>
              <w:rPr>
                <w:rFonts w:ascii="Arial" w:hAnsi="Arial" w:cs="Arial"/>
                <w:sz w:val="22"/>
              </w:rPr>
              <w:t>pojasom</w:t>
            </w:r>
            <w:proofErr w:type="spellEnd"/>
          </w:p>
        </w:tc>
      </w:tr>
    </w:tbl>
    <w:p w14:paraId="2B0F1736" w14:textId="77777777" w:rsidR="00145E42" w:rsidRDefault="00145E42" w:rsidP="00DC0110">
      <w:pPr>
        <w:jc w:val="both"/>
        <w:rPr>
          <w:rFonts w:ascii="Calibri" w:hAnsi="Calibri" w:cs="Segoe UI Symbol"/>
          <w:sz w:val="22"/>
        </w:rPr>
      </w:pPr>
    </w:p>
    <w:tbl>
      <w:tblPr>
        <w:tblStyle w:val="TableGrid"/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1"/>
      </w:tblGrid>
      <w:tr w:rsidR="00B71206" w:rsidRPr="009A33B1" w14:paraId="2B84F766" w14:textId="77777777" w:rsidTr="0010356C">
        <w:trPr>
          <w:trHeight w:val="340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1203458" w14:textId="0B0D9C2D" w:rsidR="00B71206" w:rsidRPr="009A33B1" w:rsidRDefault="00E01F70" w:rsidP="00850BB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OBAVEŠTEN SAM I SAGLASAN SA:</w:t>
            </w:r>
          </w:p>
        </w:tc>
      </w:tr>
      <w:tr w:rsidR="00E93DDB" w:rsidRPr="009A33B1" w14:paraId="1F3AE6F1" w14:textId="77777777" w:rsidTr="0010356C">
        <w:trPr>
          <w:trHeight w:val="340"/>
        </w:trPr>
        <w:tc>
          <w:tcPr>
            <w:tcW w:w="10201" w:type="dxa"/>
            <w:tcBorders>
              <w:bottom w:val="nil"/>
            </w:tcBorders>
          </w:tcPr>
          <w:p w14:paraId="4480E0BF" w14:textId="7A4F51B1" w:rsidR="00E93DDB" w:rsidRDefault="00E93DDB" w:rsidP="00E93DD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Opštim uslovima poslovanja</w:t>
            </w:r>
          </w:p>
        </w:tc>
      </w:tr>
      <w:tr w:rsidR="00E93DDB" w:rsidRPr="009A33B1" w14:paraId="0A641ED8" w14:textId="77777777" w:rsidTr="0010356C">
        <w:trPr>
          <w:trHeight w:val="340"/>
        </w:trPr>
        <w:tc>
          <w:tcPr>
            <w:tcW w:w="10201" w:type="dxa"/>
            <w:tcBorders>
              <w:top w:val="nil"/>
              <w:bottom w:val="nil"/>
            </w:tcBorders>
          </w:tcPr>
          <w:p w14:paraId="56049F67" w14:textId="52632754" w:rsidR="00E93DDB" w:rsidRDefault="00E93DDB" w:rsidP="00E93DD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Načinom </w:t>
            </w:r>
            <w:proofErr w:type="spellStart"/>
            <w:r>
              <w:rPr>
                <w:rFonts w:ascii="Arial" w:hAnsi="Arial" w:cs="Arial"/>
                <w:szCs w:val="24"/>
              </w:rPr>
              <w:t>rešavanja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prigovora i žalbi</w:t>
            </w:r>
          </w:p>
        </w:tc>
      </w:tr>
      <w:tr w:rsidR="00E01F70" w:rsidRPr="009A33B1" w14:paraId="431B2FBB" w14:textId="77777777" w:rsidTr="0010356C">
        <w:trPr>
          <w:trHeight w:val="340"/>
        </w:trPr>
        <w:tc>
          <w:tcPr>
            <w:tcW w:w="10201" w:type="dxa"/>
            <w:tcBorders>
              <w:top w:val="nil"/>
            </w:tcBorders>
          </w:tcPr>
          <w:p w14:paraId="05DB24B0" w14:textId="6EA15A4D" w:rsidR="00E01F70" w:rsidRPr="00E01F70" w:rsidRDefault="00E01F70" w:rsidP="00E01F7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objavljenim na </w:t>
            </w:r>
            <w:r w:rsidR="0010356C">
              <w:rPr>
                <w:rFonts w:ascii="Arial" w:hAnsi="Arial" w:cs="Arial"/>
                <w:szCs w:val="24"/>
              </w:rPr>
              <w:t>internet stranici</w:t>
            </w:r>
            <w:r>
              <w:rPr>
                <w:rFonts w:ascii="Arial" w:hAnsi="Arial" w:cs="Arial"/>
                <w:szCs w:val="24"/>
              </w:rPr>
              <w:t xml:space="preserve"> CIM-a.</w:t>
            </w:r>
          </w:p>
        </w:tc>
      </w:tr>
    </w:tbl>
    <w:p w14:paraId="6554B298" w14:textId="77777777" w:rsidR="00B71206" w:rsidRDefault="00B71206" w:rsidP="00B71206">
      <w:pPr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4247"/>
      </w:tblGrid>
      <w:tr w:rsidR="003B20E4" w14:paraId="429433EB" w14:textId="77777777" w:rsidTr="0010356C">
        <w:tc>
          <w:tcPr>
            <w:tcW w:w="10196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F8A9573" w14:textId="4A98A1BA" w:rsidR="003B20E4" w:rsidRDefault="003B20E4" w:rsidP="003B20E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DOSTAVLJANJE IZVEŠTAJA O ISPITIVANJU</w:t>
            </w:r>
          </w:p>
        </w:tc>
      </w:tr>
      <w:tr w:rsidR="003B20E4" w14:paraId="21702E69" w14:textId="77777777" w:rsidTr="0010356C">
        <w:tc>
          <w:tcPr>
            <w:tcW w:w="2972" w:type="dxa"/>
            <w:tcBorders>
              <w:right w:val="nil"/>
            </w:tcBorders>
          </w:tcPr>
          <w:p w14:paraId="37DD276C" w14:textId="74791AA0" w:rsidR="003B20E4" w:rsidRDefault="006C0649" w:rsidP="00E93DDB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2556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0E4" w:rsidRPr="003B20E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B20E4" w:rsidRPr="003B20E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B20E4" w:rsidRPr="003B20E4">
              <w:rPr>
                <w:rFonts w:ascii="Arial" w:hAnsi="Arial" w:cs="Arial"/>
                <w:szCs w:val="24"/>
              </w:rPr>
              <w:t>M</w:t>
            </w:r>
            <w:r w:rsidR="0010356C">
              <w:rPr>
                <w:rFonts w:ascii="Arial" w:hAnsi="Arial" w:cs="Arial"/>
                <w:szCs w:val="24"/>
              </w:rPr>
              <w:t>ai</w:t>
            </w:r>
            <w:r w:rsidR="003B20E4" w:rsidRPr="003B20E4">
              <w:rPr>
                <w:rFonts w:ascii="Arial" w:hAnsi="Arial" w:cs="Arial"/>
                <w:szCs w:val="24"/>
              </w:rPr>
              <w:t>lom</w:t>
            </w:r>
            <w:proofErr w:type="spellEnd"/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A3E22C4" w14:textId="1E95A8EA" w:rsidR="003B20E4" w:rsidRDefault="006C0649" w:rsidP="00E93DDB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21419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0E4" w:rsidRPr="003B20E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B20E4" w:rsidRPr="003B20E4">
              <w:rPr>
                <w:rFonts w:ascii="Arial" w:hAnsi="Arial" w:cs="Arial"/>
                <w:szCs w:val="24"/>
              </w:rPr>
              <w:t xml:space="preserve"> Poštom</w:t>
            </w:r>
          </w:p>
        </w:tc>
        <w:tc>
          <w:tcPr>
            <w:tcW w:w="4247" w:type="dxa"/>
            <w:tcBorders>
              <w:left w:val="nil"/>
            </w:tcBorders>
          </w:tcPr>
          <w:p w14:paraId="633C7562" w14:textId="4A812EB0" w:rsidR="003B20E4" w:rsidRDefault="006C0649" w:rsidP="00C022A1">
            <w:pPr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72258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0E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B20E4" w:rsidRPr="003B20E4">
              <w:rPr>
                <w:rFonts w:ascii="Arial" w:hAnsi="Arial" w:cs="Arial"/>
                <w:szCs w:val="24"/>
              </w:rPr>
              <w:t xml:space="preserve"> </w:t>
            </w:r>
            <w:r w:rsidR="00C022A1">
              <w:rPr>
                <w:rFonts w:ascii="Arial" w:hAnsi="Arial" w:cs="Arial"/>
                <w:szCs w:val="24"/>
              </w:rPr>
              <w:t>Lično preuzimanje</w:t>
            </w:r>
          </w:p>
        </w:tc>
      </w:tr>
    </w:tbl>
    <w:p w14:paraId="3961912C" w14:textId="77777777" w:rsidR="00E93DDB" w:rsidRDefault="00E93DDB"/>
    <w:tbl>
      <w:tblPr>
        <w:tblStyle w:val="TableGrid"/>
        <w:tblW w:w="0" w:type="auto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"/>
        <w:gridCol w:w="560"/>
        <w:gridCol w:w="2813"/>
        <w:gridCol w:w="1694"/>
        <w:gridCol w:w="1696"/>
        <w:gridCol w:w="1177"/>
        <w:gridCol w:w="2246"/>
        <w:gridCol w:w="10"/>
      </w:tblGrid>
      <w:tr w:rsidR="0056052E" w14:paraId="4A697473" w14:textId="77777777" w:rsidTr="006F15D8">
        <w:trPr>
          <w:gridBefore w:val="1"/>
          <w:wBefore w:w="10" w:type="dxa"/>
          <w:tblHeader/>
        </w:trPr>
        <w:tc>
          <w:tcPr>
            <w:tcW w:w="10196" w:type="dxa"/>
            <w:gridSpan w:val="7"/>
            <w:shd w:val="clear" w:color="auto" w:fill="DEEAF6" w:themeFill="accent5" w:themeFillTint="33"/>
            <w:vAlign w:val="center"/>
          </w:tcPr>
          <w:p w14:paraId="64F948C4" w14:textId="7CF2B640" w:rsidR="0056052E" w:rsidRDefault="0056052E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SPISAK UZORAKA ZA ISPITIVANJE</w:t>
            </w:r>
          </w:p>
        </w:tc>
      </w:tr>
      <w:tr w:rsidR="0056052E" w:rsidRPr="0056052E" w14:paraId="0F704F2D" w14:textId="77777777" w:rsidTr="00E93DDB">
        <w:trPr>
          <w:gridBefore w:val="1"/>
          <w:wBefore w:w="10" w:type="dxa"/>
          <w:tblHeader/>
        </w:trPr>
        <w:tc>
          <w:tcPr>
            <w:tcW w:w="560" w:type="dxa"/>
            <w:vAlign w:val="center"/>
          </w:tcPr>
          <w:p w14:paraId="4AA5332C" w14:textId="0646B827" w:rsidR="0056052E" w:rsidRPr="0056052E" w:rsidRDefault="0056052E" w:rsidP="0056052E">
            <w:pPr>
              <w:spacing w:after="57"/>
              <w:jc w:val="center"/>
              <w:rPr>
                <w:rFonts w:ascii="Arial" w:eastAsia="Arial" w:hAnsi="Arial" w:cs="Arial"/>
                <w:b/>
                <w:szCs w:val="24"/>
                <w:lang w:val="en-US"/>
              </w:rPr>
            </w:pPr>
            <w:r w:rsidRPr="0056052E">
              <w:rPr>
                <w:rFonts w:ascii="Arial" w:eastAsia="Arial" w:hAnsi="Arial" w:cs="Arial"/>
                <w:b/>
                <w:szCs w:val="24"/>
                <w:lang w:val="en-US"/>
              </w:rPr>
              <w:t>RB</w:t>
            </w:r>
          </w:p>
        </w:tc>
        <w:tc>
          <w:tcPr>
            <w:tcW w:w="2813" w:type="dxa"/>
            <w:vAlign w:val="center"/>
          </w:tcPr>
          <w:p w14:paraId="3EA8FF31" w14:textId="59A946A7" w:rsidR="0056052E" w:rsidRPr="0056052E" w:rsidRDefault="0056052E" w:rsidP="0056052E">
            <w:pPr>
              <w:spacing w:after="57"/>
              <w:jc w:val="center"/>
              <w:rPr>
                <w:rFonts w:ascii="Arial" w:eastAsia="Arial" w:hAnsi="Arial" w:cs="Arial"/>
                <w:b/>
                <w:szCs w:val="24"/>
                <w:lang w:val="en-US"/>
              </w:rPr>
            </w:pPr>
            <w:proofErr w:type="spellStart"/>
            <w:r w:rsidRPr="0056052E">
              <w:rPr>
                <w:rFonts w:ascii="Arial" w:eastAsia="Arial" w:hAnsi="Arial" w:cs="Arial"/>
                <w:b/>
                <w:szCs w:val="24"/>
                <w:lang w:val="en-US"/>
              </w:rPr>
              <w:t>Opis</w:t>
            </w:r>
            <w:proofErr w:type="spellEnd"/>
            <w:r w:rsidRPr="0056052E">
              <w:rPr>
                <w:rFonts w:ascii="Arial" w:eastAsia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56052E">
              <w:rPr>
                <w:rFonts w:ascii="Arial" w:eastAsia="Arial" w:hAnsi="Arial" w:cs="Arial"/>
                <w:b/>
                <w:szCs w:val="24"/>
                <w:lang w:val="en-US"/>
              </w:rPr>
              <w:t>proizvoda</w:t>
            </w:r>
            <w:proofErr w:type="spellEnd"/>
          </w:p>
        </w:tc>
        <w:tc>
          <w:tcPr>
            <w:tcW w:w="1694" w:type="dxa"/>
            <w:vAlign w:val="center"/>
          </w:tcPr>
          <w:p w14:paraId="7452DD54" w14:textId="030D736E" w:rsidR="0056052E" w:rsidRPr="0056052E" w:rsidRDefault="0056052E" w:rsidP="0056052E">
            <w:pPr>
              <w:spacing w:after="57"/>
              <w:jc w:val="center"/>
              <w:rPr>
                <w:rFonts w:ascii="Arial" w:eastAsia="Arial" w:hAnsi="Arial" w:cs="Arial"/>
                <w:b/>
                <w:szCs w:val="24"/>
                <w:lang w:val="en-US"/>
              </w:rPr>
            </w:pPr>
            <w:proofErr w:type="spellStart"/>
            <w:r w:rsidRPr="0056052E">
              <w:rPr>
                <w:rFonts w:ascii="Arial" w:eastAsia="Arial" w:hAnsi="Arial" w:cs="Arial"/>
                <w:b/>
                <w:szCs w:val="24"/>
                <w:lang w:val="en-US"/>
              </w:rPr>
              <w:t>Proizvođač</w:t>
            </w:r>
            <w:proofErr w:type="spellEnd"/>
          </w:p>
        </w:tc>
        <w:tc>
          <w:tcPr>
            <w:tcW w:w="1696" w:type="dxa"/>
            <w:vAlign w:val="center"/>
          </w:tcPr>
          <w:p w14:paraId="2A01DA40" w14:textId="3611EBF3" w:rsidR="0056052E" w:rsidRPr="0056052E" w:rsidRDefault="0056052E" w:rsidP="0056052E">
            <w:pPr>
              <w:spacing w:after="57"/>
              <w:jc w:val="center"/>
              <w:rPr>
                <w:rFonts w:ascii="Arial" w:eastAsia="Arial" w:hAnsi="Arial" w:cs="Arial"/>
                <w:b/>
                <w:szCs w:val="24"/>
                <w:lang w:val="en-US"/>
              </w:rPr>
            </w:pPr>
            <w:proofErr w:type="spellStart"/>
            <w:r w:rsidRPr="0056052E">
              <w:rPr>
                <w:rFonts w:ascii="Arial" w:eastAsia="Arial" w:hAnsi="Arial" w:cs="Arial"/>
                <w:b/>
                <w:szCs w:val="24"/>
                <w:lang w:val="en-US"/>
              </w:rPr>
              <w:t>Identifikacija</w:t>
            </w:r>
            <w:proofErr w:type="spellEnd"/>
            <w:r w:rsidRPr="0056052E">
              <w:rPr>
                <w:rFonts w:ascii="Arial" w:eastAsia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56052E">
              <w:rPr>
                <w:rFonts w:ascii="Arial" w:eastAsia="Arial" w:hAnsi="Arial" w:cs="Arial"/>
                <w:b/>
                <w:szCs w:val="24"/>
                <w:lang w:val="en-US"/>
              </w:rPr>
              <w:t>uzorka</w:t>
            </w:r>
            <w:proofErr w:type="spellEnd"/>
          </w:p>
        </w:tc>
        <w:tc>
          <w:tcPr>
            <w:tcW w:w="1177" w:type="dxa"/>
            <w:vAlign w:val="center"/>
          </w:tcPr>
          <w:p w14:paraId="241E911C" w14:textId="68958A77" w:rsidR="0056052E" w:rsidRPr="0056052E" w:rsidRDefault="0056052E" w:rsidP="0056052E">
            <w:pPr>
              <w:spacing w:after="57"/>
              <w:jc w:val="center"/>
              <w:rPr>
                <w:rFonts w:ascii="Arial" w:eastAsia="Arial" w:hAnsi="Arial" w:cs="Arial"/>
                <w:b/>
                <w:szCs w:val="24"/>
                <w:lang w:val="en-US"/>
              </w:rPr>
            </w:pPr>
            <w:proofErr w:type="spellStart"/>
            <w:r w:rsidRPr="0056052E">
              <w:rPr>
                <w:rFonts w:ascii="Arial" w:eastAsia="Arial" w:hAnsi="Arial" w:cs="Arial"/>
                <w:b/>
                <w:szCs w:val="24"/>
                <w:lang w:val="en-US"/>
              </w:rPr>
              <w:t>Dimenzije</w:t>
            </w:r>
            <w:proofErr w:type="spellEnd"/>
          </w:p>
        </w:tc>
        <w:tc>
          <w:tcPr>
            <w:tcW w:w="2256" w:type="dxa"/>
            <w:gridSpan w:val="2"/>
            <w:vAlign w:val="center"/>
          </w:tcPr>
          <w:p w14:paraId="43B19A11" w14:textId="551864AB" w:rsidR="0056052E" w:rsidRPr="0056052E" w:rsidRDefault="0056052E" w:rsidP="0056052E">
            <w:pPr>
              <w:spacing w:after="57"/>
              <w:jc w:val="center"/>
              <w:rPr>
                <w:rFonts w:ascii="Arial" w:eastAsia="Arial" w:hAnsi="Arial" w:cs="Arial"/>
                <w:b/>
                <w:szCs w:val="24"/>
                <w:lang w:val="en-US"/>
              </w:rPr>
            </w:pPr>
            <w:proofErr w:type="spellStart"/>
            <w:r w:rsidRPr="0056052E">
              <w:rPr>
                <w:rFonts w:ascii="Arial" w:eastAsia="Arial" w:hAnsi="Arial" w:cs="Arial"/>
                <w:b/>
                <w:szCs w:val="24"/>
                <w:lang w:val="en-US"/>
              </w:rPr>
              <w:t>Tehnička</w:t>
            </w:r>
            <w:proofErr w:type="spellEnd"/>
            <w:r w:rsidRPr="0056052E">
              <w:rPr>
                <w:rFonts w:ascii="Arial" w:eastAsia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56052E">
              <w:rPr>
                <w:rFonts w:ascii="Arial" w:eastAsia="Arial" w:hAnsi="Arial" w:cs="Arial"/>
                <w:b/>
                <w:szCs w:val="24"/>
                <w:lang w:val="en-US"/>
              </w:rPr>
              <w:t>dokumentacija</w:t>
            </w:r>
            <w:proofErr w:type="spellEnd"/>
            <w:r w:rsidRPr="0056052E">
              <w:rPr>
                <w:rFonts w:ascii="Arial" w:eastAsia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56052E">
              <w:rPr>
                <w:rFonts w:ascii="Arial" w:eastAsia="Arial" w:hAnsi="Arial" w:cs="Arial"/>
                <w:b/>
                <w:szCs w:val="24"/>
                <w:lang w:val="en-US"/>
              </w:rPr>
              <w:t>proizvoda</w:t>
            </w:r>
            <w:proofErr w:type="spellEnd"/>
          </w:p>
        </w:tc>
      </w:tr>
      <w:tr w:rsidR="0056052E" w14:paraId="5616ECCF" w14:textId="77777777" w:rsidTr="00307231">
        <w:trPr>
          <w:gridBefore w:val="1"/>
          <w:wBefore w:w="10" w:type="dxa"/>
          <w:trHeight w:val="1134"/>
        </w:trPr>
        <w:tc>
          <w:tcPr>
            <w:tcW w:w="560" w:type="dxa"/>
            <w:vAlign w:val="center"/>
          </w:tcPr>
          <w:p w14:paraId="629A3262" w14:textId="59ECD295" w:rsidR="0056052E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1</w:t>
            </w:r>
          </w:p>
        </w:tc>
        <w:tc>
          <w:tcPr>
            <w:tcW w:w="2813" w:type="dxa"/>
            <w:vAlign w:val="center"/>
          </w:tcPr>
          <w:p w14:paraId="508BCCEA" w14:textId="3664F3E1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14:paraId="1E411BC1" w14:textId="77777777" w:rsidR="0056052E" w:rsidRDefault="0056052E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1696" w:type="dxa"/>
            <w:vAlign w:val="center"/>
          </w:tcPr>
          <w:p w14:paraId="42D2806C" w14:textId="77777777" w:rsidR="0056052E" w:rsidRDefault="0056052E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209589C0" w14:textId="77777777" w:rsidR="0056052E" w:rsidRDefault="0056052E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23D24E6A" w14:textId="77777777" w:rsidR="0056052E" w:rsidRDefault="0056052E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</w:tr>
      <w:tr w:rsidR="0056052E" w14:paraId="1050BB3C" w14:textId="77777777" w:rsidTr="00307231">
        <w:trPr>
          <w:gridBefore w:val="1"/>
          <w:wBefore w:w="10" w:type="dxa"/>
          <w:trHeight w:val="1134"/>
        </w:trPr>
        <w:tc>
          <w:tcPr>
            <w:tcW w:w="560" w:type="dxa"/>
            <w:vAlign w:val="center"/>
          </w:tcPr>
          <w:p w14:paraId="488792CC" w14:textId="6D5781C8" w:rsidR="0056052E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2</w:t>
            </w:r>
          </w:p>
        </w:tc>
        <w:tc>
          <w:tcPr>
            <w:tcW w:w="2813" w:type="dxa"/>
            <w:vAlign w:val="center"/>
          </w:tcPr>
          <w:p w14:paraId="14176E89" w14:textId="77777777" w:rsidR="0056052E" w:rsidRDefault="0056052E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14:paraId="61F829C0" w14:textId="77777777" w:rsidR="0056052E" w:rsidRDefault="0056052E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1696" w:type="dxa"/>
            <w:vAlign w:val="center"/>
          </w:tcPr>
          <w:p w14:paraId="08669C7F" w14:textId="77777777" w:rsidR="0056052E" w:rsidRDefault="0056052E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638E5D45" w14:textId="77777777" w:rsidR="0056052E" w:rsidRDefault="0056052E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679D158D" w14:textId="77777777" w:rsidR="0056052E" w:rsidRDefault="0056052E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</w:tr>
      <w:tr w:rsidR="00827292" w14:paraId="7633C53D" w14:textId="77777777" w:rsidTr="00307231">
        <w:trPr>
          <w:gridBefore w:val="1"/>
          <w:wBefore w:w="10" w:type="dxa"/>
          <w:trHeight w:val="1134"/>
        </w:trPr>
        <w:tc>
          <w:tcPr>
            <w:tcW w:w="560" w:type="dxa"/>
            <w:vAlign w:val="center"/>
          </w:tcPr>
          <w:p w14:paraId="3799750C" w14:textId="3B22AB2C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3</w:t>
            </w:r>
          </w:p>
        </w:tc>
        <w:tc>
          <w:tcPr>
            <w:tcW w:w="2813" w:type="dxa"/>
            <w:vAlign w:val="center"/>
          </w:tcPr>
          <w:p w14:paraId="152C172B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14:paraId="57817CE0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1696" w:type="dxa"/>
            <w:vAlign w:val="center"/>
          </w:tcPr>
          <w:p w14:paraId="1DA07651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2FE7CC35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6A91CB5E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</w:tr>
      <w:tr w:rsidR="00827292" w14:paraId="41487BBC" w14:textId="77777777" w:rsidTr="00307231">
        <w:trPr>
          <w:gridBefore w:val="1"/>
          <w:wBefore w:w="10" w:type="dxa"/>
          <w:trHeight w:val="1134"/>
        </w:trPr>
        <w:tc>
          <w:tcPr>
            <w:tcW w:w="560" w:type="dxa"/>
            <w:vAlign w:val="center"/>
          </w:tcPr>
          <w:p w14:paraId="1B4DF3DA" w14:textId="14BFA375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813" w:type="dxa"/>
            <w:vAlign w:val="center"/>
          </w:tcPr>
          <w:p w14:paraId="1890BBB4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14:paraId="037DA323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1696" w:type="dxa"/>
            <w:vAlign w:val="center"/>
          </w:tcPr>
          <w:p w14:paraId="05E838C8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38D6F393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294B1A9B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</w:tr>
      <w:tr w:rsidR="00827292" w14:paraId="2FE5E7BD" w14:textId="77777777" w:rsidTr="00307231">
        <w:trPr>
          <w:gridBefore w:val="1"/>
          <w:wBefore w:w="10" w:type="dxa"/>
          <w:trHeight w:val="1134"/>
        </w:trPr>
        <w:tc>
          <w:tcPr>
            <w:tcW w:w="560" w:type="dxa"/>
            <w:vAlign w:val="center"/>
          </w:tcPr>
          <w:p w14:paraId="309C6C6D" w14:textId="21F8180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5</w:t>
            </w:r>
          </w:p>
        </w:tc>
        <w:tc>
          <w:tcPr>
            <w:tcW w:w="2813" w:type="dxa"/>
            <w:vAlign w:val="center"/>
          </w:tcPr>
          <w:p w14:paraId="7BF85F25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14:paraId="02670E93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1696" w:type="dxa"/>
            <w:vAlign w:val="center"/>
          </w:tcPr>
          <w:p w14:paraId="46A6C1E4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06693348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0CE10768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</w:tr>
      <w:tr w:rsidR="00827292" w14:paraId="612482C5" w14:textId="77777777" w:rsidTr="00307231">
        <w:trPr>
          <w:gridBefore w:val="1"/>
          <w:wBefore w:w="10" w:type="dxa"/>
          <w:trHeight w:val="1134"/>
        </w:trPr>
        <w:tc>
          <w:tcPr>
            <w:tcW w:w="560" w:type="dxa"/>
            <w:vAlign w:val="center"/>
          </w:tcPr>
          <w:p w14:paraId="7FF8555D" w14:textId="50B9A565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6</w:t>
            </w:r>
          </w:p>
        </w:tc>
        <w:tc>
          <w:tcPr>
            <w:tcW w:w="2813" w:type="dxa"/>
            <w:vAlign w:val="center"/>
          </w:tcPr>
          <w:p w14:paraId="74EFD482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14:paraId="2FB865A8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1696" w:type="dxa"/>
            <w:vAlign w:val="center"/>
          </w:tcPr>
          <w:p w14:paraId="50209D32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0E3B65BA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17BA4CE4" w14:textId="77777777" w:rsidR="00827292" w:rsidRDefault="00827292" w:rsidP="0056052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</w:tr>
      <w:tr w:rsidR="00936AF5" w14:paraId="6D47CE1B" w14:textId="77777777" w:rsidTr="00307231">
        <w:trPr>
          <w:gridAfter w:val="1"/>
          <w:wAfter w:w="10" w:type="dxa"/>
          <w:trHeight w:val="1701"/>
        </w:trPr>
        <w:tc>
          <w:tcPr>
            <w:tcW w:w="10196" w:type="dxa"/>
            <w:gridSpan w:val="7"/>
          </w:tcPr>
          <w:p w14:paraId="367CD017" w14:textId="745C4F0C" w:rsidR="00936AF5" w:rsidRDefault="00936AF5" w:rsidP="00936AF5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Napomena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>:</w:t>
            </w:r>
          </w:p>
        </w:tc>
      </w:tr>
    </w:tbl>
    <w:p w14:paraId="786996D5" w14:textId="77777777" w:rsidR="00936AF5" w:rsidRDefault="00936AF5"/>
    <w:p w14:paraId="145174ED" w14:textId="77777777" w:rsidR="00936AF5" w:rsidRDefault="00936AF5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709"/>
        <w:gridCol w:w="4951"/>
      </w:tblGrid>
      <w:tr w:rsidR="00CF4306" w14:paraId="21A38CB6" w14:textId="77777777" w:rsidTr="00936AF5">
        <w:tc>
          <w:tcPr>
            <w:tcW w:w="4536" w:type="dxa"/>
          </w:tcPr>
          <w:p w14:paraId="6382E25F" w14:textId="4239130A" w:rsidR="00CF4306" w:rsidRDefault="00B82266" w:rsidP="0093008C">
            <w:pPr>
              <w:spacing w:after="57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 xml:space="preserve">Datum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podnošenja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zahteva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ispitivanje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>:</w:t>
            </w:r>
          </w:p>
        </w:tc>
        <w:tc>
          <w:tcPr>
            <w:tcW w:w="709" w:type="dxa"/>
          </w:tcPr>
          <w:p w14:paraId="2F334F13" w14:textId="77777777" w:rsidR="00CF4306" w:rsidRDefault="00CF4306" w:rsidP="0093008C">
            <w:pPr>
              <w:spacing w:after="57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4951" w:type="dxa"/>
          </w:tcPr>
          <w:p w14:paraId="5E6D4958" w14:textId="2FEA537D" w:rsidR="00CF4306" w:rsidRDefault="00B82266" w:rsidP="0093008C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Korisnik</w:t>
            </w:r>
            <w:proofErr w:type="spellEnd"/>
          </w:p>
        </w:tc>
      </w:tr>
      <w:tr w:rsidR="00CF4306" w14:paraId="5519A05C" w14:textId="77777777" w:rsidTr="00936AF5">
        <w:tc>
          <w:tcPr>
            <w:tcW w:w="4536" w:type="dxa"/>
          </w:tcPr>
          <w:p w14:paraId="1A59F07F" w14:textId="15FBDDB4" w:rsidR="00CF4306" w:rsidRDefault="00CF4306" w:rsidP="0093008C">
            <w:pPr>
              <w:spacing w:after="57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76BEB77" w14:textId="77777777" w:rsidR="00CF4306" w:rsidRDefault="00CF4306" w:rsidP="0093008C">
            <w:pPr>
              <w:spacing w:after="57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4951" w:type="dxa"/>
          </w:tcPr>
          <w:p w14:paraId="5234F7F7" w14:textId="77777777" w:rsidR="00CF4306" w:rsidRDefault="00CF4306" w:rsidP="0093008C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</w:tr>
      <w:tr w:rsidR="00CF4306" w14:paraId="23341A45" w14:textId="77777777" w:rsidTr="00936AF5">
        <w:tc>
          <w:tcPr>
            <w:tcW w:w="4536" w:type="dxa"/>
          </w:tcPr>
          <w:p w14:paraId="5329DD43" w14:textId="4B91BC40" w:rsidR="00CF4306" w:rsidRDefault="00B82266" w:rsidP="00B82266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&lt;Datum&gt;</w:t>
            </w:r>
          </w:p>
        </w:tc>
        <w:tc>
          <w:tcPr>
            <w:tcW w:w="709" w:type="dxa"/>
          </w:tcPr>
          <w:p w14:paraId="081A2624" w14:textId="77777777" w:rsidR="00CF4306" w:rsidRDefault="00CF4306" w:rsidP="0093008C">
            <w:pPr>
              <w:spacing w:after="57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4951" w:type="dxa"/>
          </w:tcPr>
          <w:p w14:paraId="6E35DB89" w14:textId="77777777" w:rsidR="00CF4306" w:rsidRDefault="00CF4306" w:rsidP="0093008C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 xml:space="preserve">&lt;Ime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prezime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>&gt;</w:t>
            </w:r>
          </w:p>
        </w:tc>
      </w:tr>
    </w:tbl>
    <w:p w14:paraId="20E09A84" w14:textId="77777777" w:rsidR="00CF4306" w:rsidRDefault="00CF4306" w:rsidP="00CF4306">
      <w:pPr>
        <w:spacing w:after="57"/>
        <w:jc w:val="both"/>
        <w:rPr>
          <w:rFonts w:ascii="Arial" w:eastAsia="Arial" w:hAnsi="Arial" w:cs="Arial"/>
          <w:szCs w:val="24"/>
          <w:lang w:val="en-US"/>
        </w:rPr>
      </w:pPr>
    </w:p>
    <w:p w14:paraId="3E18B279" w14:textId="77777777" w:rsidR="00936AF5" w:rsidRDefault="00936AF5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1"/>
        <w:gridCol w:w="426"/>
        <w:gridCol w:w="2551"/>
        <w:gridCol w:w="432"/>
        <w:gridCol w:w="2256"/>
      </w:tblGrid>
      <w:tr w:rsidR="00936AF5" w14:paraId="599353BF" w14:textId="77777777" w:rsidTr="006F15D8">
        <w:tc>
          <w:tcPr>
            <w:tcW w:w="10196" w:type="dxa"/>
            <w:gridSpan w:val="5"/>
            <w:shd w:val="clear" w:color="auto" w:fill="DEEAF6" w:themeFill="accent5" w:themeFillTint="33"/>
            <w:vAlign w:val="center"/>
          </w:tcPr>
          <w:p w14:paraId="5483A665" w14:textId="3837B860" w:rsidR="00936AF5" w:rsidRDefault="00936AF5" w:rsidP="00BB664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lastRenderedPageBreak/>
              <w:t>PREISPITIVANJE ZAHTEVA (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popunjava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laboratorija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CIM-a)</w:t>
            </w:r>
          </w:p>
        </w:tc>
      </w:tr>
      <w:tr w:rsidR="006F15D8" w:rsidRPr="00936AF5" w14:paraId="022F7FAA" w14:textId="77777777" w:rsidTr="0010356C">
        <w:trPr>
          <w:trHeight w:val="680"/>
        </w:trPr>
        <w:tc>
          <w:tcPr>
            <w:tcW w:w="4531" w:type="dxa"/>
            <w:vAlign w:val="center"/>
          </w:tcPr>
          <w:p w14:paraId="14F1F095" w14:textId="73414EA8" w:rsidR="006F15D8" w:rsidRDefault="006F15D8" w:rsidP="00BB664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zahteva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ispitivanje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>:</w:t>
            </w:r>
          </w:p>
        </w:tc>
        <w:tc>
          <w:tcPr>
            <w:tcW w:w="5665" w:type="dxa"/>
            <w:gridSpan w:val="4"/>
            <w:tcBorders>
              <w:bottom w:val="single" w:sz="4" w:space="0" w:color="auto"/>
            </w:tcBorders>
            <w:vAlign w:val="center"/>
          </w:tcPr>
          <w:p w14:paraId="074BCE21" w14:textId="77777777" w:rsidR="006F15D8" w:rsidRDefault="006F15D8" w:rsidP="007F0A24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</w:p>
        </w:tc>
      </w:tr>
      <w:tr w:rsidR="007F0A24" w:rsidRPr="00936AF5" w14:paraId="438D581B" w14:textId="77777777" w:rsidTr="0010356C">
        <w:trPr>
          <w:trHeight w:val="680"/>
        </w:trPr>
        <w:tc>
          <w:tcPr>
            <w:tcW w:w="4531" w:type="dxa"/>
            <w:vAlign w:val="center"/>
          </w:tcPr>
          <w:p w14:paraId="27CD5A35" w14:textId="5A7AF4F2" w:rsidR="007F0A24" w:rsidRPr="00936AF5" w:rsidRDefault="007F0A24" w:rsidP="00BB664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Zahtev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adekvatno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definisan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>: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0C0A7933" w14:textId="2D8FFF5E" w:rsidR="007F0A24" w:rsidRPr="00936AF5" w:rsidRDefault="006C0649" w:rsidP="00BB664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94753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D85A1F" w14:textId="0625EF8F" w:rsidR="007F0A24" w:rsidRPr="00936AF5" w:rsidRDefault="007F0A24" w:rsidP="007F0A24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DA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05FA67" w14:textId="21F154CA" w:rsidR="007F0A24" w:rsidRPr="00936AF5" w:rsidRDefault="006C0649" w:rsidP="00BB664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3131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24" w:rsidRPr="00145E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256" w:type="dxa"/>
            <w:tcBorders>
              <w:left w:val="nil"/>
              <w:bottom w:val="single" w:sz="4" w:space="0" w:color="auto"/>
            </w:tcBorders>
            <w:vAlign w:val="center"/>
          </w:tcPr>
          <w:p w14:paraId="53642286" w14:textId="5B27BAF2" w:rsidR="007F0A24" w:rsidRPr="00936AF5" w:rsidRDefault="007F0A24" w:rsidP="007F0A24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NE</w:t>
            </w:r>
          </w:p>
        </w:tc>
      </w:tr>
      <w:tr w:rsidR="007F0A24" w:rsidRPr="00936AF5" w14:paraId="2144C3C1" w14:textId="77777777" w:rsidTr="0010356C">
        <w:trPr>
          <w:trHeight w:val="680"/>
        </w:trPr>
        <w:tc>
          <w:tcPr>
            <w:tcW w:w="4531" w:type="dxa"/>
            <w:vAlign w:val="center"/>
          </w:tcPr>
          <w:p w14:paraId="66A48B07" w14:textId="66168546" w:rsidR="007F0A24" w:rsidRDefault="007F0A24" w:rsidP="00BB664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Naknadno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dopunjen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zahtev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>: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51767916" w14:textId="48B594D7" w:rsidR="007F0A24" w:rsidRPr="00936AF5" w:rsidRDefault="006C0649" w:rsidP="00BB664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88061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24" w:rsidRPr="00145E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103043" w14:textId="7863EFB4" w:rsidR="007F0A24" w:rsidRPr="00936AF5" w:rsidRDefault="007F0A24" w:rsidP="007F0A24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DA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184A11" w14:textId="1DB95B1C" w:rsidR="007F0A24" w:rsidRPr="00936AF5" w:rsidRDefault="006C0649" w:rsidP="00BB664E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07010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24" w:rsidRPr="00145E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256" w:type="dxa"/>
            <w:tcBorders>
              <w:left w:val="nil"/>
              <w:bottom w:val="single" w:sz="4" w:space="0" w:color="auto"/>
            </w:tcBorders>
            <w:vAlign w:val="center"/>
          </w:tcPr>
          <w:p w14:paraId="77DE2BD7" w14:textId="1E3BC8A2" w:rsidR="007F0A24" w:rsidRPr="00936AF5" w:rsidRDefault="007F0A24" w:rsidP="007F0A24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NE</w:t>
            </w:r>
          </w:p>
        </w:tc>
      </w:tr>
      <w:tr w:rsidR="004A50E8" w:rsidRPr="00936AF5" w14:paraId="3D2A84E9" w14:textId="77777777" w:rsidTr="0010356C">
        <w:trPr>
          <w:trHeight w:val="680"/>
        </w:trPr>
        <w:tc>
          <w:tcPr>
            <w:tcW w:w="4531" w:type="dxa"/>
            <w:vAlign w:val="center"/>
          </w:tcPr>
          <w:p w14:paraId="498D92FF" w14:textId="1CF02CF1" w:rsidR="004A50E8" w:rsidRDefault="004A50E8" w:rsidP="004A50E8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Postojanje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resursa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ispunjenje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zahteva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>: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574D2590" w14:textId="6CE1202F" w:rsidR="004A50E8" w:rsidRDefault="006C0649" w:rsidP="004A50E8">
            <w:pPr>
              <w:spacing w:after="57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88494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E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A6F8DA" w14:textId="5B339591" w:rsidR="004A50E8" w:rsidRDefault="004A50E8" w:rsidP="004A50E8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DA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A5A07B" w14:textId="64FDB8CF" w:rsidR="004A50E8" w:rsidRDefault="006C0649" w:rsidP="004A50E8">
            <w:pPr>
              <w:spacing w:after="57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99476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E8" w:rsidRPr="00145E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256" w:type="dxa"/>
            <w:tcBorders>
              <w:left w:val="nil"/>
              <w:bottom w:val="single" w:sz="4" w:space="0" w:color="auto"/>
            </w:tcBorders>
            <w:vAlign w:val="center"/>
          </w:tcPr>
          <w:p w14:paraId="3A0A6DFE" w14:textId="74A7D4EF" w:rsidR="004A50E8" w:rsidRDefault="004A50E8" w:rsidP="004A50E8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NE</w:t>
            </w:r>
          </w:p>
        </w:tc>
      </w:tr>
      <w:tr w:rsidR="004A50E8" w:rsidRPr="00936AF5" w14:paraId="09E1FC79" w14:textId="77777777" w:rsidTr="0010356C">
        <w:trPr>
          <w:trHeight w:val="680"/>
        </w:trPr>
        <w:tc>
          <w:tcPr>
            <w:tcW w:w="4531" w:type="dxa"/>
            <w:vAlign w:val="center"/>
          </w:tcPr>
          <w:p w14:paraId="7AC229EC" w14:textId="44F8E89A" w:rsidR="004A50E8" w:rsidRDefault="004A50E8" w:rsidP="004A50E8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Angažovanje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eksternih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isporučioca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>: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05CF35AE" w14:textId="740619C7" w:rsidR="004A50E8" w:rsidRDefault="006C0649" w:rsidP="004A50E8">
            <w:pPr>
              <w:spacing w:after="57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61193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6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4AF9E6" w14:textId="013A31A3" w:rsidR="004A50E8" w:rsidRDefault="004A50E8" w:rsidP="004A50E8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DA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61D468" w14:textId="308EEA8B" w:rsidR="004A50E8" w:rsidRDefault="006C0649" w:rsidP="004A50E8">
            <w:pPr>
              <w:spacing w:after="57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33137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E8" w:rsidRPr="00145E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256" w:type="dxa"/>
            <w:tcBorders>
              <w:left w:val="nil"/>
              <w:bottom w:val="single" w:sz="4" w:space="0" w:color="auto"/>
            </w:tcBorders>
            <w:vAlign w:val="center"/>
          </w:tcPr>
          <w:p w14:paraId="601E6A54" w14:textId="75C8B667" w:rsidR="004A50E8" w:rsidRDefault="004A50E8" w:rsidP="004A50E8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NE</w:t>
            </w:r>
          </w:p>
        </w:tc>
      </w:tr>
      <w:tr w:rsidR="004A50E8" w:rsidRPr="00936AF5" w14:paraId="3B82812D" w14:textId="77777777" w:rsidTr="0010356C">
        <w:trPr>
          <w:trHeight w:val="680"/>
        </w:trPr>
        <w:tc>
          <w:tcPr>
            <w:tcW w:w="4531" w:type="dxa"/>
            <w:vAlign w:val="center"/>
          </w:tcPr>
          <w:p w14:paraId="7FB749B9" w14:textId="1C0027A0" w:rsidR="004A50E8" w:rsidRDefault="004A50E8" w:rsidP="004A50E8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Odgovarajuće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metode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ispitivanja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>: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359439B1" w14:textId="59C13242" w:rsidR="004A50E8" w:rsidRDefault="006C0649" w:rsidP="004A50E8">
            <w:pPr>
              <w:spacing w:after="57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06656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E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75FBF8" w14:textId="63B1FFCA" w:rsidR="004A50E8" w:rsidRDefault="004A50E8" w:rsidP="004A50E8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DA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500334" w14:textId="3EAEE537" w:rsidR="004A50E8" w:rsidRDefault="006C0649" w:rsidP="004A50E8">
            <w:pPr>
              <w:spacing w:after="57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53080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E8" w:rsidRPr="00145E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256" w:type="dxa"/>
            <w:tcBorders>
              <w:left w:val="nil"/>
              <w:bottom w:val="single" w:sz="4" w:space="0" w:color="auto"/>
            </w:tcBorders>
            <w:vAlign w:val="center"/>
          </w:tcPr>
          <w:p w14:paraId="3F97BEE1" w14:textId="569C39FC" w:rsidR="004A50E8" w:rsidRDefault="004A50E8" w:rsidP="004A50E8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NE</w:t>
            </w:r>
          </w:p>
        </w:tc>
      </w:tr>
      <w:tr w:rsidR="004A50E8" w:rsidRPr="00936AF5" w14:paraId="384F1CCB" w14:textId="77777777" w:rsidTr="0010356C">
        <w:trPr>
          <w:trHeight w:val="680"/>
        </w:trPr>
        <w:tc>
          <w:tcPr>
            <w:tcW w:w="4531" w:type="dxa"/>
            <w:vAlign w:val="center"/>
          </w:tcPr>
          <w:p w14:paraId="4EA62B09" w14:textId="4CFCEA22" w:rsidR="004A50E8" w:rsidRDefault="004A50E8" w:rsidP="004A50E8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lang w:val="sr-Latn-RS"/>
              </w:rPr>
              <w:t>Metode koje zahteva korisnik su neadekvatne ili zastarele: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57CDE9B6" w14:textId="5A847C95" w:rsidR="004A50E8" w:rsidRDefault="006C0649" w:rsidP="004A50E8">
            <w:pPr>
              <w:spacing w:after="57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64095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E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8BC51C" w14:textId="3015B600" w:rsidR="004A50E8" w:rsidRDefault="004A50E8" w:rsidP="004A50E8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DA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157C6B" w14:textId="4BF3D96B" w:rsidR="004A50E8" w:rsidRDefault="006C0649" w:rsidP="004A50E8">
            <w:pPr>
              <w:spacing w:after="57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39210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E8" w:rsidRPr="00145E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256" w:type="dxa"/>
            <w:tcBorders>
              <w:left w:val="nil"/>
              <w:bottom w:val="single" w:sz="4" w:space="0" w:color="auto"/>
            </w:tcBorders>
            <w:vAlign w:val="center"/>
          </w:tcPr>
          <w:p w14:paraId="6552E604" w14:textId="64E8B948" w:rsidR="004A50E8" w:rsidRDefault="004A50E8" w:rsidP="004A50E8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NE</w:t>
            </w:r>
          </w:p>
        </w:tc>
      </w:tr>
      <w:tr w:rsidR="004A50E8" w:rsidRPr="00936AF5" w14:paraId="470C7640" w14:textId="77777777" w:rsidTr="0010356C">
        <w:trPr>
          <w:trHeight w:val="680"/>
        </w:trPr>
        <w:tc>
          <w:tcPr>
            <w:tcW w:w="4531" w:type="dxa"/>
            <w:vAlign w:val="center"/>
          </w:tcPr>
          <w:p w14:paraId="0BBEB39E" w14:textId="1DAEFF5B" w:rsidR="004A50E8" w:rsidRDefault="004A50E8" w:rsidP="004A50E8">
            <w:pPr>
              <w:spacing w:after="57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Potrebna Izjava o usaglašenosti: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2DFD6E52" w14:textId="41922A16" w:rsidR="004A50E8" w:rsidRDefault="006C0649" w:rsidP="004A50E8">
            <w:pPr>
              <w:spacing w:after="57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24279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E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7E02EC" w14:textId="74E2307A" w:rsidR="004A50E8" w:rsidRDefault="004A50E8" w:rsidP="004A50E8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DA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430E58" w14:textId="246AA4AB" w:rsidR="004A50E8" w:rsidRDefault="006C0649" w:rsidP="004A50E8">
            <w:pPr>
              <w:spacing w:after="57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2902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E8" w:rsidRPr="00145E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256" w:type="dxa"/>
            <w:tcBorders>
              <w:left w:val="nil"/>
              <w:bottom w:val="single" w:sz="4" w:space="0" w:color="auto"/>
            </w:tcBorders>
            <w:vAlign w:val="center"/>
          </w:tcPr>
          <w:p w14:paraId="6E8A347C" w14:textId="2A3C00C6" w:rsidR="004A50E8" w:rsidRDefault="004A50E8" w:rsidP="004A50E8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NE</w:t>
            </w:r>
          </w:p>
        </w:tc>
      </w:tr>
      <w:tr w:rsidR="004A50E8" w:rsidRPr="00936AF5" w14:paraId="5CC8BDEA" w14:textId="77777777" w:rsidTr="0010356C">
        <w:trPr>
          <w:trHeight w:val="680"/>
        </w:trPr>
        <w:tc>
          <w:tcPr>
            <w:tcW w:w="4531" w:type="dxa"/>
            <w:vAlign w:val="center"/>
          </w:tcPr>
          <w:p w14:paraId="49F71C39" w14:textId="5D871A34" w:rsidR="004A50E8" w:rsidRDefault="004A50E8" w:rsidP="004A50E8">
            <w:pPr>
              <w:spacing w:after="57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Izabrano pravilo odlučivanja: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28029AE3" w14:textId="71EAFB62" w:rsidR="004A50E8" w:rsidRDefault="006C0649" w:rsidP="004A50E8">
            <w:pPr>
              <w:spacing w:after="57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17392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E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FCCAB0" w14:textId="0DD68E0D" w:rsidR="004A50E8" w:rsidRDefault="004A50E8" w:rsidP="004A50E8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DA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F87BB5" w14:textId="7B143AC5" w:rsidR="004A50E8" w:rsidRDefault="006C0649" w:rsidP="004A50E8">
            <w:pPr>
              <w:spacing w:after="57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81476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E8" w:rsidRPr="00145E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256" w:type="dxa"/>
            <w:tcBorders>
              <w:left w:val="nil"/>
              <w:bottom w:val="single" w:sz="4" w:space="0" w:color="auto"/>
            </w:tcBorders>
            <w:vAlign w:val="center"/>
          </w:tcPr>
          <w:p w14:paraId="19AEAA52" w14:textId="521FA4A8" w:rsidR="004A50E8" w:rsidRDefault="004A50E8" w:rsidP="004A50E8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NE</w:t>
            </w:r>
          </w:p>
        </w:tc>
      </w:tr>
      <w:tr w:rsidR="004A50E8" w:rsidRPr="00936AF5" w14:paraId="1504E877" w14:textId="77777777" w:rsidTr="0010356C">
        <w:trPr>
          <w:trHeight w:val="680"/>
        </w:trPr>
        <w:tc>
          <w:tcPr>
            <w:tcW w:w="4531" w:type="dxa"/>
            <w:vAlign w:val="center"/>
          </w:tcPr>
          <w:p w14:paraId="3DE9AFF5" w14:textId="2305160F" w:rsidR="004A50E8" w:rsidRDefault="004A50E8" w:rsidP="004A50E8">
            <w:pPr>
              <w:spacing w:after="57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Z</w:t>
            </w:r>
            <w:r w:rsidRPr="004A50E8">
              <w:rPr>
                <w:rFonts w:ascii="Arial" w:hAnsi="Arial" w:cs="Arial"/>
                <w:lang w:val="sr-Latn-RS"/>
              </w:rPr>
              <w:t>ahtevi ugovora (ukoliko postoji) se razlikuju o</w:t>
            </w:r>
            <w:r>
              <w:rPr>
                <w:rFonts w:ascii="Arial" w:hAnsi="Arial" w:cs="Arial"/>
                <w:lang w:val="sr-Latn-RS"/>
              </w:rPr>
              <w:t xml:space="preserve"> od zahteva za ispitivanje: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9103154" w14:textId="405609ED" w:rsidR="004A50E8" w:rsidRDefault="006C0649" w:rsidP="004A50E8">
            <w:pPr>
              <w:spacing w:after="57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09631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E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0D414FDE" w14:textId="7994C392" w:rsidR="004A50E8" w:rsidRDefault="004A50E8" w:rsidP="004A50E8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DA</w:t>
            </w:r>
          </w:p>
        </w:tc>
        <w:tc>
          <w:tcPr>
            <w:tcW w:w="432" w:type="dxa"/>
            <w:tcBorders>
              <w:left w:val="nil"/>
              <w:right w:val="nil"/>
            </w:tcBorders>
            <w:vAlign w:val="center"/>
          </w:tcPr>
          <w:p w14:paraId="1DA19DCA" w14:textId="5B1FBC23" w:rsidR="004A50E8" w:rsidRDefault="006C0649" w:rsidP="004A50E8">
            <w:pPr>
              <w:spacing w:after="57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90912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E8" w:rsidRPr="00145E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256" w:type="dxa"/>
            <w:tcBorders>
              <w:left w:val="nil"/>
            </w:tcBorders>
            <w:vAlign w:val="center"/>
          </w:tcPr>
          <w:p w14:paraId="5C2F1351" w14:textId="6B816D8B" w:rsidR="004A50E8" w:rsidRDefault="004A50E8" w:rsidP="004A50E8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NE</w:t>
            </w:r>
          </w:p>
        </w:tc>
      </w:tr>
      <w:tr w:rsidR="004A50E8" w:rsidRPr="00936AF5" w14:paraId="3CBEFE6F" w14:textId="77777777" w:rsidTr="00973685">
        <w:trPr>
          <w:trHeight w:val="1218"/>
        </w:trPr>
        <w:tc>
          <w:tcPr>
            <w:tcW w:w="10196" w:type="dxa"/>
            <w:gridSpan w:val="5"/>
          </w:tcPr>
          <w:p w14:paraId="6C6368F9" w14:textId="385DFAFB" w:rsidR="004A50E8" w:rsidRPr="00936AF5" w:rsidRDefault="004A50E8" w:rsidP="004A50E8">
            <w:pPr>
              <w:spacing w:after="57"/>
              <w:rPr>
                <w:rFonts w:ascii="Arial" w:eastAsia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Napomene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>:</w:t>
            </w:r>
          </w:p>
        </w:tc>
      </w:tr>
    </w:tbl>
    <w:p w14:paraId="6137219D" w14:textId="77777777" w:rsidR="00C72CA8" w:rsidRDefault="00C72CA8"/>
    <w:p w14:paraId="1B116C7D" w14:textId="77777777" w:rsidR="00C72CA8" w:rsidRDefault="00C72CA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1"/>
        <w:gridCol w:w="426"/>
        <w:gridCol w:w="5239"/>
      </w:tblGrid>
      <w:tr w:rsidR="004A50E8" w:rsidRPr="00936AF5" w14:paraId="290A960F" w14:textId="77777777" w:rsidTr="00C72CA8">
        <w:tc>
          <w:tcPr>
            <w:tcW w:w="4531" w:type="dxa"/>
            <w:vAlign w:val="center"/>
          </w:tcPr>
          <w:p w14:paraId="6BEC831E" w14:textId="162B8B61" w:rsidR="004A50E8" w:rsidRDefault="004A50E8" w:rsidP="004A50E8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Datum</w:t>
            </w:r>
          </w:p>
        </w:tc>
        <w:tc>
          <w:tcPr>
            <w:tcW w:w="426" w:type="dxa"/>
            <w:vAlign w:val="center"/>
          </w:tcPr>
          <w:p w14:paraId="6B6EFECC" w14:textId="77777777" w:rsidR="004A50E8" w:rsidRPr="00936AF5" w:rsidRDefault="004A50E8" w:rsidP="004A50E8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5239" w:type="dxa"/>
            <w:vAlign w:val="center"/>
          </w:tcPr>
          <w:p w14:paraId="26586AEC" w14:textId="3759B7F8" w:rsidR="004A50E8" w:rsidRPr="00936AF5" w:rsidRDefault="004A50E8" w:rsidP="004A50E8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Potpis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osobe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ovlašćene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preispitivanje</w:t>
            </w:r>
            <w:proofErr w:type="spellEnd"/>
          </w:p>
        </w:tc>
      </w:tr>
      <w:tr w:rsidR="004A50E8" w:rsidRPr="00936AF5" w14:paraId="36644D9A" w14:textId="77777777" w:rsidTr="00C72CA8">
        <w:tc>
          <w:tcPr>
            <w:tcW w:w="4531" w:type="dxa"/>
            <w:vAlign w:val="center"/>
          </w:tcPr>
          <w:p w14:paraId="608F95E9" w14:textId="4101DA92" w:rsidR="004A50E8" w:rsidRDefault="004A50E8" w:rsidP="004A50E8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&lt;Datum&gt;</w:t>
            </w:r>
          </w:p>
        </w:tc>
        <w:tc>
          <w:tcPr>
            <w:tcW w:w="426" w:type="dxa"/>
            <w:vAlign w:val="center"/>
          </w:tcPr>
          <w:p w14:paraId="7F7705B3" w14:textId="77777777" w:rsidR="004A50E8" w:rsidRPr="00936AF5" w:rsidRDefault="004A50E8" w:rsidP="004A50E8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5239" w:type="dxa"/>
            <w:vAlign w:val="center"/>
          </w:tcPr>
          <w:p w14:paraId="362B4E36" w14:textId="77777777" w:rsidR="004A50E8" w:rsidRPr="00936AF5" w:rsidRDefault="004A50E8" w:rsidP="004A50E8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</w:tr>
      <w:tr w:rsidR="0010356C" w:rsidRPr="00936AF5" w14:paraId="2F40BA48" w14:textId="77777777" w:rsidTr="00C72CA8">
        <w:tc>
          <w:tcPr>
            <w:tcW w:w="4531" w:type="dxa"/>
            <w:vAlign w:val="center"/>
          </w:tcPr>
          <w:p w14:paraId="21A4DF0D" w14:textId="77777777" w:rsidR="0010356C" w:rsidRDefault="0010356C" w:rsidP="0010356C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4D0DAF1E" w14:textId="77777777" w:rsidR="0010356C" w:rsidRPr="00936AF5" w:rsidRDefault="0010356C" w:rsidP="0010356C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</w:p>
        </w:tc>
        <w:tc>
          <w:tcPr>
            <w:tcW w:w="5239" w:type="dxa"/>
            <w:vAlign w:val="center"/>
          </w:tcPr>
          <w:p w14:paraId="2103F0FC" w14:textId="45CD4119" w:rsidR="0010356C" w:rsidRPr="00936AF5" w:rsidRDefault="0010356C" w:rsidP="0010356C">
            <w:pPr>
              <w:spacing w:after="57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 xml:space="preserve">&lt;Ime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24"/>
                <w:lang w:val="en-US"/>
              </w:rPr>
              <w:t>prezime</w:t>
            </w:r>
            <w:proofErr w:type="spellEnd"/>
            <w:r>
              <w:rPr>
                <w:rFonts w:ascii="Arial" w:eastAsia="Arial" w:hAnsi="Arial" w:cs="Arial"/>
                <w:szCs w:val="24"/>
                <w:lang w:val="en-US"/>
              </w:rPr>
              <w:t>&gt;</w:t>
            </w:r>
          </w:p>
        </w:tc>
      </w:tr>
    </w:tbl>
    <w:p w14:paraId="650F2682" w14:textId="42E74A43" w:rsidR="00936AF5" w:rsidRDefault="00936AF5">
      <w:pPr>
        <w:widowControl/>
        <w:autoSpaceDE/>
        <w:autoSpaceDN/>
        <w:adjustRightInd/>
        <w:spacing w:after="160" w:line="259" w:lineRule="auto"/>
      </w:pPr>
    </w:p>
    <w:sectPr w:rsidR="00936AF5" w:rsidSect="005E7B4F">
      <w:headerReference w:type="default" r:id="rId7"/>
      <w:footerReference w:type="default" r:id="rId8"/>
      <w:pgSz w:w="11907" w:h="16840" w:code="9"/>
      <w:pgMar w:top="215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7A07" w14:textId="77777777" w:rsidR="006C0649" w:rsidRDefault="006C0649" w:rsidP="008A50FC">
      <w:r>
        <w:separator/>
      </w:r>
    </w:p>
  </w:endnote>
  <w:endnote w:type="continuationSeparator" w:id="0">
    <w:p w14:paraId="70698C8A" w14:textId="77777777" w:rsidR="006C0649" w:rsidRDefault="006C0649" w:rsidP="008A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9BAD" w14:textId="5B139212" w:rsidR="008765FD" w:rsidRPr="008765FD" w:rsidRDefault="008765FD">
    <w:pPr>
      <w:pStyle w:val="Footer"/>
      <w:rPr>
        <w:sz w:val="20"/>
        <w:szCs w:val="20"/>
        <w:lang w:val="en-US"/>
      </w:rPr>
    </w:pPr>
    <w:r>
      <w:rPr>
        <w:lang w:val="en-US"/>
      </w:rPr>
      <w:t>Ob.</w:t>
    </w:r>
    <w:r w:rsidR="004A50E8" w:rsidRPr="004A50E8">
      <w:rPr>
        <w:lang w:val="en-US"/>
      </w:rPr>
      <w:t>20</w:t>
    </w:r>
    <w:r w:rsidR="0073426D" w:rsidRPr="0073426D">
      <w:rPr>
        <w:lang w:val="en-US"/>
      </w:rPr>
      <w:ptab w:relativeTo="margin" w:alignment="right" w:leader="none"/>
    </w:r>
    <w:proofErr w:type="spellStart"/>
    <w:r w:rsidR="0073426D" w:rsidRPr="0073426D">
      <w:rPr>
        <w:lang w:val="en-US"/>
      </w:rPr>
      <w:t>Strana</w:t>
    </w:r>
    <w:proofErr w:type="spellEnd"/>
    <w:r w:rsidR="0073426D" w:rsidRPr="0073426D">
      <w:rPr>
        <w:lang w:val="en-US"/>
      </w:rPr>
      <w:t xml:space="preserve"> </w:t>
    </w:r>
    <w:r w:rsidR="0073426D" w:rsidRPr="0073426D">
      <w:rPr>
        <w:bCs/>
        <w:lang w:val="en-US"/>
      </w:rPr>
      <w:fldChar w:fldCharType="begin"/>
    </w:r>
    <w:r w:rsidR="0073426D" w:rsidRPr="0073426D">
      <w:rPr>
        <w:bCs/>
        <w:lang w:val="en-US"/>
      </w:rPr>
      <w:instrText xml:space="preserve"> PAGE  \* Arabic  \* MERGEFORMAT </w:instrText>
    </w:r>
    <w:r w:rsidR="0073426D" w:rsidRPr="0073426D">
      <w:rPr>
        <w:bCs/>
        <w:lang w:val="en-US"/>
      </w:rPr>
      <w:fldChar w:fldCharType="separate"/>
    </w:r>
    <w:r w:rsidR="006648EF">
      <w:rPr>
        <w:bCs/>
        <w:noProof/>
        <w:lang w:val="en-US"/>
      </w:rPr>
      <w:t>4</w:t>
    </w:r>
    <w:r w:rsidR="0073426D" w:rsidRPr="0073426D">
      <w:rPr>
        <w:bCs/>
        <w:lang w:val="en-US"/>
      </w:rPr>
      <w:fldChar w:fldCharType="end"/>
    </w:r>
    <w:r w:rsidR="0073426D" w:rsidRPr="0073426D">
      <w:rPr>
        <w:lang w:val="en-US"/>
      </w:rPr>
      <w:t xml:space="preserve"> od </w:t>
    </w:r>
    <w:r w:rsidR="0073426D" w:rsidRPr="0073426D">
      <w:rPr>
        <w:bCs/>
        <w:lang w:val="en-US"/>
      </w:rPr>
      <w:fldChar w:fldCharType="begin"/>
    </w:r>
    <w:r w:rsidR="0073426D" w:rsidRPr="0073426D">
      <w:rPr>
        <w:bCs/>
        <w:lang w:val="en-US"/>
      </w:rPr>
      <w:instrText xml:space="preserve"> NUMPAGES  \* Arabic  \* MERGEFORMAT </w:instrText>
    </w:r>
    <w:r w:rsidR="0073426D" w:rsidRPr="0073426D">
      <w:rPr>
        <w:bCs/>
        <w:lang w:val="en-US"/>
      </w:rPr>
      <w:fldChar w:fldCharType="separate"/>
    </w:r>
    <w:r w:rsidR="006648EF">
      <w:rPr>
        <w:bCs/>
        <w:noProof/>
        <w:lang w:val="en-US"/>
      </w:rPr>
      <w:t>4</w:t>
    </w:r>
    <w:r w:rsidR="0073426D" w:rsidRPr="0073426D">
      <w:rPr>
        <w:bCs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9D9A" w14:textId="77777777" w:rsidR="006C0649" w:rsidRDefault="006C0649" w:rsidP="008A50FC">
      <w:r>
        <w:separator/>
      </w:r>
    </w:p>
  </w:footnote>
  <w:footnote w:type="continuationSeparator" w:id="0">
    <w:p w14:paraId="0223B76B" w14:textId="77777777" w:rsidR="006C0649" w:rsidRDefault="006C0649" w:rsidP="008A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560"/>
      <w:gridCol w:w="8646"/>
    </w:tblGrid>
    <w:tr w:rsidR="00F813E1" w14:paraId="57D84F2D" w14:textId="77777777" w:rsidTr="00F813E1">
      <w:tc>
        <w:tcPr>
          <w:tcW w:w="1560" w:type="dxa"/>
        </w:tcPr>
        <w:p w14:paraId="5519D2F2" w14:textId="0C5D936B" w:rsidR="00F813E1" w:rsidRDefault="00F813E1" w:rsidP="00F813E1">
          <w:pPr>
            <w:pStyle w:val="Header"/>
            <w:tabs>
              <w:tab w:val="clear" w:pos="4680"/>
              <w:tab w:val="clear" w:pos="9360"/>
            </w:tabs>
            <w:jc w:val="both"/>
            <w:rPr>
              <w:color w:val="000000" w:themeColor="text1"/>
              <w:szCs w:val="24"/>
            </w:rPr>
          </w:pPr>
          <w:r>
            <w:rPr>
              <w:noProof/>
              <w:color w:val="000000" w:themeColor="text1"/>
              <w:szCs w:val="24"/>
              <w:lang w:eastAsia="sr-Latn-RS"/>
            </w:rPr>
            <w:drawing>
              <wp:inline distT="0" distB="0" distL="0" distR="0" wp14:anchorId="7CED2631" wp14:editId="4CB86A29">
                <wp:extent cx="914400" cy="1141200"/>
                <wp:effectExtent l="0" t="0" r="0" b="1905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14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vAlign w:val="center"/>
        </w:tcPr>
        <w:p w14:paraId="5ABE7696" w14:textId="6BC11188" w:rsidR="00F813E1" w:rsidRPr="0064317C" w:rsidRDefault="00B826EB" w:rsidP="00B826EB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000000" w:themeColor="text1"/>
              <w:szCs w:val="24"/>
            </w:rPr>
          </w:pPr>
          <w:r>
            <w:rPr>
              <w:b/>
              <w:bCs/>
              <w:color w:val="000000" w:themeColor="text1"/>
              <w:sz w:val="36"/>
              <w:szCs w:val="36"/>
            </w:rPr>
            <w:t>ZAHTEV ZA ISPITIVANJE</w:t>
          </w:r>
        </w:p>
      </w:tc>
    </w:tr>
  </w:tbl>
  <w:p w14:paraId="437B91F4" w14:textId="4F26FBD2" w:rsidR="008765FD" w:rsidRPr="00F813E1" w:rsidRDefault="008765FD" w:rsidP="00F813E1">
    <w:pPr>
      <w:pStyle w:val="Header"/>
      <w:tabs>
        <w:tab w:val="clear" w:pos="4680"/>
        <w:tab w:val="clear" w:pos="9360"/>
      </w:tabs>
      <w:jc w:val="both"/>
      <w:rPr>
        <w:color w:val="000000" w:themeColor="text1"/>
        <w:szCs w:val="24"/>
      </w:rPr>
    </w:pPr>
  </w:p>
  <w:p w14:paraId="3BFFEC38" w14:textId="58F504AE" w:rsidR="008A50FC" w:rsidRPr="008765FD" w:rsidRDefault="008A50FC" w:rsidP="008765FD">
    <w:pPr>
      <w:pStyle w:val="Header"/>
      <w:tabs>
        <w:tab w:val="clear" w:pos="4680"/>
        <w:tab w:val="clear" w:pos="9360"/>
      </w:tabs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5973"/>
    <w:multiLevelType w:val="hybridMultilevel"/>
    <w:tmpl w:val="C7B29FA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11CA"/>
    <w:multiLevelType w:val="multilevel"/>
    <w:tmpl w:val="64C8AE3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E91FBE"/>
    <w:multiLevelType w:val="hybridMultilevel"/>
    <w:tmpl w:val="D3DC273A"/>
    <w:lvl w:ilvl="0" w:tplc="1F148D72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4732C"/>
    <w:multiLevelType w:val="hybridMultilevel"/>
    <w:tmpl w:val="5E7A02A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B22C2"/>
    <w:multiLevelType w:val="multilevel"/>
    <w:tmpl w:val="3F3C435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CD3CB2"/>
    <w:multiLevelType w:val="hybridMultilevel"/>
    <w:tmpl w:val="5C162D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C5852"/>
    <w:multiLevelType w:val="multilevel"/>
    <w:tmpl w:val="71764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podpodnaslov1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3943D1"/>
    <w:multiLevelType w:val="multilevel"/>
    <w:tmpl w:val="B2421CC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9F47A4"/>
    <w:multiLevelType w:val="hybridMultilevel"/>
    <w:tmpl w:val="54C2F1E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267DC"/>
    <w:multiLevelType w:val="hybridMultilevel"/>
    <w:tmpl w:val="7E4EE52E"/>
    <w:lvl w:ilvl="0" w:tplc="FFFFFFFF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FC"/>
    <w:rsid w:val="00087FE4"/>
    <w:rsid w:val="0010356C"/>
    <w:rsid w:val="001169D5"/>
    <w:rsid w:val="00145E42"/>
    <w:rsid w:val="00171526"/>
    <w:rsid w:val="00174A60"/>
    <w:rsid w:val="001A03E5"/>
    <w:rsid w:val="002037F4"/>
    <w:rsid w:val="00233578"/>
    <w:rsid w:val="0024419B"/>
    <w:rsid w:val="00307231"/>
    <w:rsid w:val="00360662"/>
    <w:rsid w:val="00395DC2"/>
    <w:rsid w:val="003B20E4"/>
    <w:rsid w:val="00485F1E"/>
    <w:rsid w:val="004A50E8"/>
    <w:rsid w:val="004D2FFD"/>
    <w:rsid w:val="005103BE"/>
    <w:rsid w:val="0056052E"/>
    <w:rsid w:val="005E7B4F"/>
    <w:rsid w:val="0061510D"/>
    <w:rsid w:val="00642A02"/>
    <w:rsid w:val="0064317C"/>
    <w:rsid w:val="006648EF"/>
    <w:rsid w:val="006738EC"/>
    <w:rsid w:val="00681DD9"/>
    <w:rsid w:val="006908FA"/>
    <w:rsid w:val="006C0649"/>
    <w:rsid w:val="006F15D8"/>
    <w:rsid w:val="0073426D"/>
    <w:rsid w:val="00753B34"/>
    <w:rsid w:val="00771600"/>
    <w:rsid w:val="007F0A24"/>
    <w:rsid w:val="007F0DF0"/>
    <w:rsid w:val="008021D1"/>
    <w:rsid w:val="008034D5"/>
    <w:rsid w:val="00827292"/>
    <w:rsid w:val="00854B0A"/>
    <w:rsid w:val="008765FD"/>
    <w:rsid w:val="008A50FC"/>
    <w:rsid w:val="00936AF5"/>
    <w:rsid w:val="009652EE"/>
    <w:rsid w:val="009A33B1"/>
    <w:rsid w:val="00AC625E"/>
    <w:rsid w:val="00B67476"/>
    <w:rsid w:val="00B71206"/>
    <w:rsid w:val="00B82266"/>
    <w:rsid w:val="00B826EB"/>
    <w:rsid w:val="00B94B7C"/>
    <w:rsid w:val="00BC690C"/>
    <w:rsid w:val="00C022A1"/>
    <w:rsid w:val="00C34ABB"/>
    <w:rsid w:val="00C72CA8"/>
    <w:rsid w:val="00CD763D"/>
    <w:rsid w:val="00CF4306"/>
    <w:rsid w:val="00D96426"/>
    <w:rsid w:val="00DC0110"/>
    <w:rsid w:val="00E01F70"/>
    <w:rsid w:val="00E70F93"/>
    <w:rsid w:val="00E93DDB"/>
    <w:rsid w:val="00ED44D2"/>
    <w:rsid w:val="00EF1DD5"/>
    <w:rsid w:val="00F21EC6"/>
    <w:rsid w:val="00F813E1"/>
    <w:rsid w:val="00F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F445A"/>
  <w15:chartTrackingRefBased/>
  <w15:docId w15:val="{0C4CB067-2A1C-4FD2-BB83-28330734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D1"/>
    <w:pPr>
      <w:widowControl w:val="0"/>
      <w:autoSpaceDE w:val="0"/>
      <w:autoSpaceDN w:val="0"/>
      <w:adjustRightInd w:val="0"/>
      <w:spacing w:after="0" w:line="240" w:lineRule="auto"/>
    </w:pPr>
    <w:rPr>
      <w:rFonts w:asciiTheme="minorHAnsi" w:eastAsia="Times New Roman" w:hAnsiTheme="minorHAnsi" w:cs="Times New Roman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0FC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Arial" w:eastAsiaTheme="minorHAnsi" w:hAnsi="Arial" w:cstheme="minorBidi"/>
      <w:szCs w:val="22"/>
      <w:lang w:val="sr-Latn-RS"/>
    </w:rPr>
  </w:style>
  <w:style w:type="character" w:customStyle="1" w:styleId="HeaderChar">
    <w:name w:val="Header Char"/>
    <w:basedOn w:val="DefaultParagraphFont"/>
    <w:link w:val="Header"/>
    <w:uiPriority w:val="99"/>
    <w:rsid w:val="008A50FC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8A50FC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Arial" w:eastAsiaTheme="minorHAnsi" w:hAnsi="Arial" w:cstheme="minorBidi"/>
      <w:szCs w:val="22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8A50FC"/>
    <w:rPr>
      <w:lang w:val="sr-Latn-RS"/>
    </w:rPr>
  </w:style>
  <w:style w:type="paragraph" w:customStyle="1" w:styleId="podpodnaslov1">
    <w:name w:val="podpodnaslov1"/>
    <w:basedOn w:val="Normal"/>
    <w:qFormat/>
    <w:rsid w:val="00753B34"/>
    <w:pPr>
      <w:keepNext/>
      <w:keepLines/>
      <w:widowControl/>
      <w:numPr>
        <w:ilvl w:val="2"/>
        <w:numId w:val="1"/>
      </w:numPr>
      <w:tabs>
        <w:tab w:val="left" w:pos="426"/>
      </w:tabs>
      <w:autoSpaceDE/>
      <w:autoSpaceDN/>
      <w:adjustRightInd/>
      <w:spacing w:before="120" w:after="120" w:line="276" w:lineRule="auto"/>
      <w:outlineLvl w:val="1"/>
    </w:pPr>
    <w:rPr>
      <w:rFonts w:eastAsiaTheme="majorEastAsia" w:cstheme="majorBidi"/>
      <w:b/>
      <w:szCs w:val="26"/>
      <w:lang w:val="en-GB"/>
    </w:rPr>
  </w:style>
  <w:style w:type="character" w:customStyle="1" w:styleId="Bodytext">
    <w:name w:val="Body text_"/>
    <w:link w:val="BodyText4"/>
    <w:rsid w:val="00753B34"/>
    <w:rPr>
      <w:rFonts w:eastAsia="Arial"/>
      <w:shd w:val="clear" w:color="auto" w:fill="FFFFFF"/>
    </w:rPr>
  </w:style>
  <w:style w:type="paragraph" w:customStyle="1" w:styleId="BodyText4">
    <w:name w:val="Body Text4"/>
    <w:basedOn w:val="Normal"/>
    <w:link w:val="Bodytext"/>
    <w:rsid w:val="00753B34"/>
    <w:pPr>
      <w:shd w:val="clear" w:color="auto" w:fill="FFFFFF"/>
      <w:autoSpaceDE/>
      <w:autoSpaceDN/>
      <w:adjustRightInd/>
      <w:spacing w:before="300" w:line="274" w:lineRule="exact"/>
      <w:ind w:hanging="1140"/>
      <w:jc w:val="both"/>
    </w:pPr>
    <w:rPr>
      <w:rFonts w:ascii="Arial" w:eastAsia="Arial" w:hAnsi="Arial" w:cstheme="minorBidi"/>
      <w:szCs w:val="22"/>
      <w:lang w:val="en-US"/>
    </w:rPr>
  </w:style>
  <w:style w:type="table" w:styleId="TableGrid">
    <w:name w:val="Table Grid"/>
    <w:basedOn w:val="TableNormal"/>
    <w:uiPriority w:val="39"/>
    <w:rsid w:val="00753B34"/>
    <w:pPr>
      <w:spacing w:after="0" w:line="240" w:lineRule="auto"/>
    </w:pPr>
    <w:rPr>
      <w:rFonts w:cs="Arial"/>
      <w:szCs w:val="24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306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Laboratorija3</dc:creator>
  <cp:keywords/>
  <dc:description/>
  <cp:lastModifiedBy>Вељко Ђурашевић</cp:lastModifiedBy>
  <cp:revision>3</cp:revision>
  <cp:lastPrinted>2020-01-30T10:18:00Z</cp:lastPrinted>
  <dcterms:created xsi:type="dcterms:W3CDTF">2021-11-12T17:44:00Z</dcterms:created>
  <dcterms:modified xsi:type="dcterms:W3CDTF">2021-07-19T16:25:00Z</dcterms:modified>
</cp:coreProperties>
</file>